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504" w:rsidRDefault="006B4504" w:rsidP="006B4504">
      <w:pPr>
        <w:pStyle w:val="1"/>
      </w:pPr>
      <w:r>
        <w:t>Приложение 1 – Характеристики тепловых сетей</w:t>
      </w:r>
      <w:r w:rsidR="00746E4D">
        <w:t xml:space="preserve"> при условии заключения концессионного соглашения</w:t>
      </w:r>
    </w:p>
    <w:p w:rsidR="006B4504" w:rsidRDefault="006B4504" w:rsidP="006B4504">
      <w:pPr>
        <w:jc w:val="center"/>
      </w:pPr>
    </w:p>
    <w:p w:rsidR="006B4504" w:rsidRDefault="006B4504" w:rsidP="006B4504">
      <w:pPr>
        <w:pStyle w:val="2"/>
      </w:pPr>
      <w:r>
        <w:t>Филиал</w:t>
      </w:r>
      <w:r w:rsidRPr="006B4504">
        <w:t xml:space="preserve"> АО «</w:t>
      </w:r>
      <w:proofErr w:type="spellStart"/>
      <w:r w:rsidRPr="006B4504">
        <w:t>Донэнерго</w:t>
      </w:r>
      <w:proofErr w:type="spellEnd"/>
      <w:r w:rsidRPr="006B4504">
        <w:t>» Тепловые сети</w:t>
      </w:r>
      <w:r>
        <w:t xml:space="preserve"> </w:t>
      </w:r>
      <w:proofErr w:type="spellStart"/>
      <w:r w:rsidRPr="006B4504">
        <w:t>Батайск</w:t>
      </w:r>
      <w:r>
        <w:t>ий</w:t>
      </w:r>
      <w:proofErr w:type="spellEnd"/>
      <w:r>
        <w:t xml:space="preserve"> район</w:t>
      </w:r>
      <w:r w:rsidRPr="006B4504">
        <w:t xml:space="preserve"> тепловых сетей</w:t>
      </w:r>
    </w:p>
    <w:p w:rsidR="006B4504" w:rsidRDefault="006B4504" w:rsidP="006B4504">
      <w:pPr>
        <w:jc w:val="center"/>
      </w:pPr>
    </w:p>
    <w:tbl>
      <w:tblPr>
        <w:tblW w:w="507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2"/>
        <w:gridCol w:w="1550"/>
        <w:gridCol w:w="2395"/>
        <w:gridCol w:w="1832"/>
        <w:gridCol w:w="2253"/>
        <w:gridCol w:w="1713"/>
      </w:tblGrid>
      <w:tr w:rsidR="000B60FB" w:rsidRPr="000B60FB" w:rsidTr="00746E4D">
        <w:trPr>
          <w:trHeight w:val="20"/>
          <w:tblHeader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Ø,мм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Матери.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хар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-ка, м²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V, м³ (по внеш. Ø</w:t>
            </w:r>
            <w:r w:rsidRPr="000B60FB">
              <w:rPr>
                <w:rFonts w:eastAsia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Тип прокладки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Назначение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№33 по ул. Кирова,14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77,81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33,35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15,60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7,96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14,36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2,44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77,81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33,35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15,60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7,96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Котельная №27 по ул.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Сальское</w:t>
            </w:r>
            <w:proofErr w:type="spellEnd"/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шоссе,1б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7,98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0,71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28,27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3,37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17,28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2,93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56,16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9,52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591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127,66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21,65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№24 по ул. Талалихина,47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2,49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24,56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3,43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26,57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4,50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5,18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544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117,50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19,92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127,84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31,91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296,5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94,29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23,54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305,5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133,81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46,01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701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307,04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105,57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123,5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67,43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28,90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81,25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41,46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117,00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59,70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14,77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2,06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26,57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4,50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34,98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8,73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824,5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262,19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65,45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№25 по ул. Коммунистическая,88а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39,75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9,92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39,75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9,92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№26 по ул. Комарова,175а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13,34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1,19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28,88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3,45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168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36,29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6,15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15,90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3,97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№13 по ул. Горького,358к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63,72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10,80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326,5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86,85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18,13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6,92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1,44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7,00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1,75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33,63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3,01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352,5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76,14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12,91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5,85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1,22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№12 по ул. Воровского,49а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205,8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36,63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5,12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23,11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3,92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5,08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21,17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3,59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6,92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1,44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32,69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8,16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230,7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73,36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18,31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265,47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91,28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lastRenderedPageBreak/>
              <w:t>273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401,5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219,22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93,96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95,3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16,96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2,37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331,5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71,60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12,14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32,69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8,16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230,7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73,36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18,31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300,6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131,66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45,27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171,70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59,03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№14 по ул. Пролетарская,100а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13,51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1,21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96,5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17,18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2,40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2,56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257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55,51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9,41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№16 по ул. Гайдара,6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2,66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16,42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2,78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475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151,05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37,71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683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299,15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102,86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6,55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2,81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86,40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14,65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111,30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27,78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5,26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1,81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№15 по ул. Луначарского,191Б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9,88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1,18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25,45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3,56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12,53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2,12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42,34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7,18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58,19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14,53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332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105,58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26,35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8,76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3,01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10,49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0,94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№19 по ул. Мелиораторов,2а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2,28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7,45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2,67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0,37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38,45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6,52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№20 по ул. 50 лет Октября,71а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9,69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75,37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18,81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№18 по ул. Вильямса,2б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30,40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3,63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54,00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9,16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№10 по ул. Пушкина,1Б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8,04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0,72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640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203,52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50,80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699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306,16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105,27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35,48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12,20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542,5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296,21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126,96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73,78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37,64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426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114,17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76,36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0B60FB">
              <w:rPr>
                <w:rFonts w:eastAsia="Times New Roman" w:cs="Times New Roman"/>
                <w:b/>
                <w:bCs/>
                <w:sz w:val="22"/>
              </w:rPr>
              <w:t>Котельная №09 по пер. Городской,20А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4,56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0,54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3,42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№05 по ул. Куйбышева,140/1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18,79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3,19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320,5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69,23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11,74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12,72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3,18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68,05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16,99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13,22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1,58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18,85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0,99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196,5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34,98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4,89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10,37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1,76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166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52,79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13,18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№06 по ул. Рабочая,70а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5,70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5,70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0,80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№07 по ул. Луначарского,168а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14,44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1,72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48,68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6,80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194,5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42,01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7,12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39,11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9,76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29,78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10,24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№02 по пер. Парковый,11а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14,82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1,33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4,98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0,70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14,24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1,99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31,97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5,42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319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68,90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11,68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10,37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1,76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40,39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10,08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25,76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6,43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50,37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17,32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№03 по ул. Энгельса,174Б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255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81,09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20,24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11,39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3,92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255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81,09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20,24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11,39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3,92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№04 по ул. Комсомольская,113Б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7,83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1,09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12,53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2,12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1074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231,98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39,34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367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116,71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29,13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593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188,57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47,07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6,94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0,97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62,30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8,71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22,68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3,85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342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73,87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12,53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715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227,37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56,76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0B60F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0B60FB">
              <w:rPr>
                <w:rFonts w:eastAsia="Times New Roman" w:cs="Times New Roman"/>
                <w:b/>
                <w:bCs/>
                <w:sz w:val="22"/>
              </w:rPr>
              <w:t>Котельная №01 по ул. Ленина,2в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3,04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0,36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8,01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1,12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6,41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58,97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417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90,07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15,27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557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177,13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44,22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772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338,14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116,26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96,64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41,42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38,80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6,08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0,73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417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63,38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7,56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472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101,95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17,29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587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186,67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46,60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553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175,85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43,90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128,77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44,28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56,50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19,43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1164,5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251,53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42,65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418,5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183,30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63,03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1156,5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131,84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11,80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21,43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2,56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0B60FB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10,37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1,76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</w:tbl>
    <w:p w:rsidR="006B4504" w:rsidRDefault="006B4504">
      <w:pPr>
        <w:spacing w:after="200" w:line="276" w:lineRule="auto"/>
        <w:jc w:val="left"/>
        <w:sectPr w:rsidR="006B4504" w:rsidSect="006B4504">
          <w:footerReference w:type="default" r:id="rId7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B4504" w:rsidRDefault="006B4504" w:rsidP="006B4504">
      <w:pPr>
        <w:jc w:val="center"/>
      </w:pPr>
      <w:r>
        <w:lastRenderedPageBreak/>
        <w:t>Свод</w:t>
      </w:r>
      <w:r w:rsidR="000B60FB">
        <w:t xml:space="preserve"> по</w:t>
      </w:r>
      <w:r>
        <w:t xml:space="preserve"> тепловым сетям БРТС</w:t>
      </w:r>
    </w:p>
    <w:p w:rsidR="006B4504" w:rsidRDefault="006B4504" w:rsidP="006B4504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6"/>
        <w:gridCol w:w="1722"/>
        <w:gridCol w:w="938"/>
        <w:gridCol w:w="1208"/>
        <w:gridCol w:w="1144"/>
        <w:gridCol w:w="1228"/>
        <w:gridCol w:w="1182"/>
        <w:gridCol w:w="1022"/>
        <w:gridCol w:w="1049"/>
        <w:gridCol w:w="1209"/>
      </w:tblGrid>
      <w:tr w:rsidR="000B60FB" w:rsidRPr="000B60FB" w:rsidTr="00C61961">
        <w:trPr>
          <w:trHeight w:val="20"/>
          <w:tblHeader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., всего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Матери.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хар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-ка, м²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V, м³ (по внеш. Ø</w:t>
            </w:r>
            <w:r w:rsidRPr="000B60FB">
              <w:rPr>
                <w:rFonts w:eastAsia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1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 по назначению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 по типу прокладки</w:t>
            </w:r>
          </w:p>
        </w:tc>
      </w:tr>
      <w:tr w:rsidR="000B60FB" w:rsidRPr="000B60FB" w:rsidTr="00C61961">
        <w:trPr>
          <w:trHeight w:val="20"/>
          <w:tblHeader/>
        </w:trPr>
        <w:tc>
          <w:tcPr>
            <w:tcW w:w="1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FB" w:rsidRPr="000B60FB" w:rsidRDefault="000B60FB" w:rsidP="000B60FB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0FB" w:rsidRPr="000B60FB" w:rsidRDefault="000B60FB" w:rsidP="000B60FB">
            <w:pPr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0FB" w:rsidRPr="000B60FB" w:rsidRDefault="000B60FB" w:rsidP="000B60FB">
            <w:pPr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0FB" w:rsidRPr="000B60FB" w:rsidRDefault="000B60FB" w:rsidP="000B60FB">
            <w:pPr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</w:rPr>
            </w:pPr>
            <w:r w:rsidRPr="000B60FB">
              <w:rPr>
                <w:rFonts w:eastAsia="Times New Roman" w:cs="Times New Roman"/>
                <w:sz w:val="22"/>
              </w:rPr>
              <w:t>Котельная №01 по ул. Ленина,2в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5045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1605,05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453,64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2553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2244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1967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№02 по пер. Парковый,11а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261,80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56,70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275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№03 по ул. Энгельса,174Б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184,96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48,32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№04 по ул. Комсомольская,113Б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3687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950,79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201,57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2136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3074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508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№05 по ул. Куйбышева,140/1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324,36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61,36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741,5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741,5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374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№06 по ул. Рабочая,70а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№07 по ул. Луначарского,168а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174,03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35,65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</w:rPr>
            </w:pPr>
            <w:r w:rsidRPr="000B60FB">
              <w:rPr>
                <w:rFonts w:eastAsia="Times New Roman" w:cs="Times New Roman"/>
                <w:sz w:val="22"/>
              </w:rPr>
              <w:t>Котельная №09 по пер. Городской,20А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7,98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№10 по ул. Пушкина,1Б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2280,5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1037,35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409,95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2280,5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2199,5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№12 по ул. Воровского,49а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3254,3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1181,63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371,93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1801,4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1452,9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951,4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2253,4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№13 по ул. Горького,358к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280,10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49,27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669,5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669,5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679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№14 по ул. Пролетарская,100а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101,32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15,59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№15 по ул. Луначарского,191Б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273,22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58,87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183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№16 по ул. Гайдара,6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2115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695,17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193,06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1508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№18 по ул. Вильямса,2б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84,40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12,78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№19 по ул. Мелиораторов,2а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50,85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№20 по ул. 50 лет Октября,71а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85,06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19,68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№23 по ул. Киевская 86/1(Д/с №12)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№24 по ул. Талалихина,47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4117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1443,48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446,92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2976,5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1140,5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2684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1395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№25 по ул. Коммунистическая,88а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79,50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19,85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№26 по ул. Комарова,175а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94,41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14,76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 xml:space="preserve">Котельная №27 по ул. </w:t>
            </w:r>
            <w:proofErr w:type="spellStart"/>
            <w:r w:rsidRPr="000B60FB">
              <w:rPr>
                <w:rFonts w:eastAsia="Times New Roman" w:cs="Times New Roman"/>
                <w:color w:val="000000"/>
                <w:sz w:val="22"/>
              </w:rPr>
              <w:t>Сальское</w:t>
            </w:r>
            <w:proofErr w:type="spellEnd"/>
            <w:r w:rsidRPr="000B60FB">
              <w:rPr>
                <w:rFonts w:eastAsia="Times New Roman" w:cs="Times New Roman"/>
                <w:color w:val="000000"/>
                <w:sz w:val="22"/>
              </w:rPr>
              <w:t xml:space="preserve"> шоссе,1б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237,35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38,19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№33 по ул. Кирова,14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222,32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90,33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466</w:t>
            </w:r>
          </w:p>
        </w:tc>
      </w:tr>
      <w:tr w:rsidR="000B60FB" w:rsidRPr="000B60FB" w:rsidTr="00C61961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0B60FB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30928,8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9386,51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2608,85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17751,4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3576,5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9602,4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13240,9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5801,5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FB" w:rsidRPr="000B60FB" w:rsidRDefault="00C61961" w:rsidP="000B60F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11887,9</w:t>
            </w:r>
          </w:p>
        </w:tc>
      </w:tr>
    </w:tbl>
    <w:p w:rsidR="006B4504" w:rsidRDefault="006B4504" w:rsidP="006B4504"/>
    <w:p w:rsidR="006B4504" w:rsidRDefault="006B4504">
      <w:pPr>
        <w:spacing w:after="200" w:line="276" w:lineRule="auto"/>
        <w:jc w:val="left"/>
      </w:pPr>
      <w:r>
        <w:br w:type="page"/>
      </w:r>
    </w:p>
    <w:p w:rsidR="006B4504" w:rsidRDefault="006B4504" w:rsidP="006B4504">
      <w:pPr>
        <w:pStyle w:val="2"/>
      </w:pPr>
      <w:r w:rsidRPr="006B4504">
        <w:lastRenderedPageBreak/>
        <w:t xml:space="preserve">Дирекция по </w:t>
      </w:r>
      <w:proofErr w:type="spellStart"/>
      <w:r w:rsidRPr="006B4504">
        <w:t>тепловодоснабжению</w:t>
      </w:r>
      <w:proofErr w:type="spellEnd"/>
      <w:r w:rsidRPr="006B4504">
        <w:t xml:space="preserve"> СКЖД</w:t>
      </w:r>
    </w:p>
    <w:p w:rsidR="006B4504" w:rsidRDefault="006B4504" w:rsidP="006B4504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6"/>
        <w:gridCol w:w="3576"/>
        <w:gridCol w:w="1176"/>
        <w:gridCol w:w="3062"/>
        <w:gridCol w:w="2622"/>
        <w:gridCol w:w="1446"/>
      </w:tblGrid>
      <w:tr w:rsidR="006B4504" w:rsidRPr="006B4504" w:rsidTr="006B4504">
        <w:trPr>
          <w:trHeight w:val="20"/>
          <w:tblHeader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Pr="006B4504" w:rsidRDefault="006B4504" w:rsidP="00746E4D">
            <w:pPr>
              <w:jc w:val="center"/>
              <w:rPr>
                <w:b/>
              </w:rPr>
            </w:pPr>
            <w:r w:rsidRPr="006B4504">
              <w:rPr>
                <w:b/>
                <w:sz w:val="22"/>
              </w:rPr>
              <w:t>Наименование начала участка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Pr="006B4504" w:rsidRDefault="006B4504" w:rsidP="00746E4D">
            <w:pPr>
              <w:jc w:val="center"/>
              <w:rPr>
                <w:b/>
              </w:rPr>
            </w:pPr>
            <w:r w:rsidRPr="006B4504">
              <w:rPr>
                <w:b/>
                <w:sz w:val="22"/>
              </w:rPr>
              <w:t>Наименование конца участка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Pr="006B4504" w:rsidRDefault="006B4504" w:rsidP="00746E4D">
            <w:pPr>
              <w:jc w:val="center"/>
              <w:rPr>
                <w:b/>
              </w:rPr>
            </w:pPr>
            <w:r w:rsidRPr="006B4504">
              <w:rPr>
                <w:b/>
                <w:sz w:val="22"/>
              </w:rPr>
              <w:t>L, м</w:t>
            </w:r>
          </w:p>
        </w:tc>
        <w:tc>
          <w:tcPr>
            <w:tcW w:w="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Pr="006B4504" w:rsidRDefault="006B4504" w:rsidP="00746E4D">
            <w:pPr>
              <w:jc w:val="center"/>
              <w:rPr>
                <w:b/>
              </w:rPr>
            </w:pPr>
            <w:proofErr w:type="spellStart"/>
            <w:r w:rsidRPr="006B4504">
              <w:rPr>
                <w:b/>
                <w:sz w:val="22"/>
              </w:rPr>
              <w:t>Внутp</w:t>
            </w:r>
            <w:proofErr w:type="spellEnd"/>
            <w:r w:rsidRPr="006B4504">
              <w:rPr>
                <w:b/>
                <w:sz w:val="22"/>
              </w:rPr>
              <w:t xml:space="preserve">. Ø </w:t>
            </w:r>
            <w:proofErr w:type="spellStart"/>
            <w:r w:rsidRPr="006B4504">
              <w:rPr>
                <w:b/>
                <w:sz w:val="22"/>
              </w:rPr>
              <w:t>подающ</w:t>
            </w:r>
            <w:proofErr w:type="spellEnd"/>
            <w:r w:rsidRPr="006B4504">
              <w:rPr>
                <w:b/>
                <w:sz w:val="22"/>
              </w:rPr>
              <w:t>., м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Pr="006B4504" w:rsidRDefault="006B4504" w:rsidP="00746E4D">
            <w:pPr>
              <w:jc w:val="center"/>
              <w:rPr>
                <w:b/>
              </w:rPr>
            </w:pPr>
            <w:proofErr w:type="spellStart"/>
            <w:r w:rsidRPr="006B4504">
              <w:rPr>
                <w:b/>
                <w:sz w:val="22"/>
              </w:rPr>
              <w:t>Внутp</w:t>
            </w:r>
            <w:proofErr w:type="spellEnd"/>
            <w:r w:rsidRPr="006B4504">
              <w:rPr>
                <w:b/>
                <w:sz w:val="22"/>
              </w:rPr>
              <w:t xml:space="preserve">. Ø </w:t>
            </w:r>
            <w:proofErr w:type="spellStart"/>
            <w:r w:rsidRPr="006B4504">
              <w:rPr>
                <w:b/>
                <w:sz w:val="22"/>
              </w:rPr>
              <w:t>обратн</w:t>
            </w:r>
            <w:proofErr w:type="spellEnd"/>
            <w:r w:rsidRPr="006B4504">
              <w:rPr>
                <w:b/>
                <w:sz w:val="22"/>
              </w:rPr>
              <w:t>., 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Pr="006B4504" w:rsidRDefault="006B4504" w:rsidP="00746E4D">
            <w:pPr>
              <w:jc w:val="center"/>
              <w:rPr>
                <w:b/>
              </w:rPr>
            </w:pPr>
            <w:r w:rsidRPr="006B4504">
              <w:rPr>
                <w:b/>
                <w:sz w:val="22"/>
              </w:rPr>
              <w:t>Примечание</w:t>
            </w:r>
          </w:p>
        </w:tc>
      </w:tr>
      <w:tr w:rsidR="006B4504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котельная СКЖД по пер. Учебный, 1б (БТЖТ)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Котельная БТЖТ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170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Учебный, д.1 (Спортзал)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Учебный, д.1 (</w:t>
            </w:r>
            <w:proofErr w:type="spellStart"/>
            <w:r>
              <w:rPr>
                <w:sz w:val="22"/>
              </w:rPr>
              <w:t>Зд</w:t>
            </w:r>
            <w:proofErr w:type="spellEnd"/>
            <w:r>
              <w:rPr>
                <w:sz w:val="22"/>
              </w:rPr>
              <w:t xml:space="preserve"> БТЖТ)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Учебный, д.1 (Гаражи)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Учебный, д.1 (Гостиница)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13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Учебный, д.1 (Ж/д)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Учебный, д.1 (Дизель)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Учебный, д.1 (Мастерские)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</w:rPr>
              <w:t>котельная СКЖД по ул. Книжная, 13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Котельная (Книжная 13)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Д/С №6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53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Книжный, д.10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ул. Урицкого, д.2а (Д/с №52)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Книжный, д.13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Книжный, д.15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Филиал РГСУ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93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Книжный 12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Дом 12а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Стадион "Локомотив"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126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Крытый бассейн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lastRenderedPageBreak/>
              <w:t>У-4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НГЧ-1 ЛОВД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ул. Урицкого, д.1б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ПЧ-4 гараж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191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13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ПЧ-4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ПЧ-4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ПЧ-4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ПЧ-4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146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ЖКС склад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ЖКС столярка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96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ШЧ-3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Пост ЭЦ-1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85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9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Книжный, д.8а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Книжный, д.8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Стоматология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ШЧ-3 Управление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ТК-19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ул. Кирова, д.7а (Д/с №45)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ЗАО "</w:t>
            </w:r>
            <w:proofErr w:type="spellStart"/>
            <w:r>
              <w:rPr>
                <w:sz w:val="22"/>
              </w:rPr>
              <w:t>Дорсвязь</w:t>
            </w:r>
            <w:proofErr w:type="spellEnd"/>
            <w:r>
              <w:rPr>
                <w:sz w:val="22"/>
              </w:rPr>
              <w:t>"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74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ШЧ-3 Гараж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ТСЖ "Дон"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lastRenderedPageBreak/>
              <w:t>ТК-1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Свидетели Иеговы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0,032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0,032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"Вероника"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proofErr w:type="spellStart"/>
            <w:r>
              <w:rPr>
                <w:sz w:val="22"/>
              </w:rPr>
              <w:t>Метракомбанк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Аптека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ПЧ-4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ТК-28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29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Вокзал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ЛОВД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193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пер. Книжный, д.8б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 xml:space="preserve">ПЧ-4 </w:t>
            </w:r>
            <w:proofErr w:type="spellStart"/>
            <w:r>
              <w:rPr>
                <w:sz w:val="22"/>
              </w:rPr>
              <w:t>конференц</w:t>
            </w:r>
            <w:proofErr w:type="spellEnd"/>
            <w:r>
              <w:rPr>
                <w:sz w:val="22"/>
              </w:rPr>
              <w:t xml:space="preserve"> зал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ШЧ-3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 xml:space="preserve">ШЧ-3 </w:t>
            </w:r>
            <w:proofErr w:type="spellStart"/>
            <w:r>
              <w:rPr>
                <w:sz w:val="22"/>
              </w:rPr>
              <w:t>тех.кабинет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ТК-33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Багажное отделение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</w:rPr>
              <w:t>котельная СКЖД по ул. Ключевая, 10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Котельная ГВС (Ключевая 10)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Дачные участки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115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97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Ж/д1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68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Ж/д2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Ж/д3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60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264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73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0,032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0,025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Баня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0,025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Управление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90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0,032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0,025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ПМС-141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377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ГВС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lastRenderedPageBreak/>
              <w:t>Котельная (Ключевая 10)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0,219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0,219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Очистные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60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Дачные участки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80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0,219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0,219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79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ГРУ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0,032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0,032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Теплица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129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125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Ж/д1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Ж/д2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Ж/д3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14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Ж/д5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Баня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58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Управление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Магазин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У-22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Проходная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66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48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33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Оранжерея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У-6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Клуб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35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9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Боксы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У-7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0,133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0,133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Баксы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0,133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0,133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Бытовые помещения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Пилорама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0,057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lastRenderedPageBreak/>
              <w:t>У-9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Задвижка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76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208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37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Гараж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Механический цех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0,089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У-11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Боксы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10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У-4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ПМС-141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288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0,108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504" w:rsidRDefault="006B4504" w:rsidP="00746E4D">
            <w:pPr>
              <w:jc w:val="center"/>
              <w:outlineLvl w:val="0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СВОД</w:t>
            </w:r>
          </w:p>
        </w:tc>
      </w:tr>
      <w:tr w:rsidR="006B4504" w:rsidTr="00746E4D">
        <w:trPr>
          <w:trHeight w:val="20"/>
        </w:trPr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котельная СКЖД по ул. Ключевая, 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3074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котельная СКЖД по ул. Книжная, 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3240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</w:tr>
      <w:tr w:rsidR="006B4504" w:rsidTr="00746E4D">
        <w:trPr>
          <w:trHeight w:val="20"/>
        </w:trPr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4504" w:rsidRDefault="006B4504" w:rsidP="00746E4D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котельная СКЖД по пер. Учебный, 1б (БТЖТ)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442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504" w:rsidRDefault="006B4504" w:rsidP="00746E4D">
            <w:pPr>
              <w:jc w:val="center"/>
            </w:pPr>
            <w:r>
              <w:rPr>
                <w:sz w:val="22"/>
              </w:rPr>
              <w:t> </w:t>
            </w:r>
          </w:p>
        </w:tc>
      </w:tr>
    </w:tbl>
    <w:p w:rsidR="006B4504" w:rsidRDefault="006B4504" w:rsidP="006B4504">
      <w:pPr>
        <w:sectPr w:rsidR="006B4504" w:rsidSect="006B450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46E4D" w:rsidRDefault="00746E4D" w:rsidP="00746E4D">
      <w:pPr>
        <w:pStyle w:val="2"/>
      </w:pPr>
      <w:r>
        <w:lastRenderedPageBreak/>
        <w:t>ООО «Распределенная генерация-Батайск»</w:t>
      </w:r>
    </w:p>
    <w:p w:rsidR="00746E4D" w:rsidRDefault="00746E4D" w:rsidP="00746E4D">
      <w:pPr>
        <w:jc w:val="center"/>
      </w:pPr>
    </w:p>
    <w:tbl>
      <w:tblPr>
        <w:tblW w:w="507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5"/>
        <w:gridCol w:w="2281"/>
        <w:gridCol w:w="3524"/>
        <w:gridCol w:w="2696"/>
        <w:gridCol w:w="3315"/>
        <w:gridCol w:w="2521"/>
      </w:tblGrid>
      <w:tr w:rsidR="00746E4D" w:rsidRPr="000B60FB" w:rsidTr="00746E4D">
        <w:trPr>
          <w:trHeight w:val="20"/>
          <w:tblHeader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Ø,мм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Матери.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хар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-ка, м²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V, м³ (по внеш. Ø</w:t>
            </w:r>
            <w:r w:rsidRPr="000B60FB">
              <w:rPr>
                <w:rFonts w:eastAsia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Тип прокладки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Назначение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№22 по пер. Литейный,8а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85,85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29,52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67,45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23,19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1,82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196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42,34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7,18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67,45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23,19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№08 по пер. Ростовский,1а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8,82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1,05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11,04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1,54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44,52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11,11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419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133,24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33,26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№21 по ул. Индустриальная,7а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15,66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1,87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31,51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4,40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812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175,39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29,74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753,5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239,61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59,81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175,64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60,39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201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22,91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2,05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398,5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126,72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31,63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746E4D" w:rsidRPr="000B60FB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C46DF1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Котельная </w:t>
            </w:r>
            <w:r w:rsidR="00C46DF1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по ул. Энгельса,426б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148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31,97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2,71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proofErr w:type="spellStart"/>
            <w:r w:rsidRPr="00AC3140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29E4" w:rsidRDefault="005529E4" w:rsidP="005529E4">
            <w:pPr>
              <w:jc w:val="center"/>
            </w:pPr>
            <w:r w:rsidRPr="00027AE4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14,63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1,52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proofErr w:type="spellStart"/>
            <w:r w:rsidRPr="00AC3140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29E4" w:rsidRDefault="005529E4" w:rsidP="005529E4">
            <w:pPr>
              <w:jc w:val="center"/>
            </w:pPr>
            <w:r w:rsidRPr="00027AE4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338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C46DF1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107,48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13,41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proofErr w:type="spellStart"/>
            <w:r w:rsidRPr="00AC3140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29E4" w:rsidRDefault="005529E4" w:rsidP="005529E4">
            <w:pPr>
              <w:jc w:val="center"/>
            </w:pPr>
            <w:r w:rsidRPr="00027AE4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C46DF1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2,59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proofErr w:type="spellStart"/>
            <w:r w:rsidRPr="001E515F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1E515F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29E4" w:rsidRDefault="005529E4" w:rsidP="005529E4">
            <w:pPr>
              <w:jc w:val="center"/>
            </w:pPr>
            <w:r w:rsidRPr="00027AE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Отопление 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C46DF1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2,58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proofErr w:type="spellStart"/>
            <w:r w:rsidRPr="001E515F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1E515F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29E4" w:rsidRDefault="005529E4" w:rsidP="005529E4">
            <w:pPr>
              <w:jc w:val="center"/>
            </w:pPr>
            <w:r w:rsidRPr="00027AE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Отопление 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253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C46DF1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54,64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4,63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r w:rsidRPr="00D951E6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29E4" w:rsidRDefault="005529E4" w:rsidP="005529E4">
            <w:pPr>
              <w:jc w:val="center"/>
            </w:pPr>
            <w:r w:rsidRPr="00027AE4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C46DF1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6DF1">
              <w:rPr>
                <w:rFonts w:eastAsia="Times New Roman" w:cs="Times New Roman"/>
                <w:sz w:val="20"/>
                <w:szCs w:val="20"/>
              </w:rPr>
              <w:t>13,68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0,81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r w:rsidRPr="00D951E6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29E4" w:rsidRDefault="005529E4" w:rsidP="005529E4">
            <w:pPr>
              <w:jc w:val="center"/>
            </w:pPr>
            <w:r w:rsidRPr="00027AE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Отопление </w:t>
            </w:r>
          </w:p>
        </w:tc>
      </w:tr>
      <w:tr w:rsidR="00746E4D" w:rsidRPr="000B60FB" w:rsidTr="00746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46E4D" w:rsidRPr="000B60FB" w:rsidRDefault="00746E4D" w:rsidP="00026E1A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Котельная </w:t>
            </w:r>
            <w:r w:rsidR="00026E1A">
              <w:rPr>
                <w:rFonts w:eastAsia="Times New Roman" w:cs="Times New Roman"/>
                <w:b/>
                <w:bCs/>
                <w:color w:val="000000"/>
                <w:sz w:val="22"/>
              </w:rPr>
              <w:t>по ул. Ленина, 213а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5,24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269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40,89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2,44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220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39,16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2,73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7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29,16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2,47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4,52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271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86,18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10,75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52,99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9,11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</w:tbl>
    <w:p w:rsidR="00746E4D" w:rsidRDefault="00746E4D" w:rsidP="00746E4D">
      <w:pPr>
        <w:jc w:val="center"/>
      </w:pPr>
    </w:p>
    <w:p w:rsidR="00026E1A" w:rsidRDefault="00026E1A" w:rsidP="00746E4D">
      <w:pPr>
        <w:jc w:val="center"/>
      </w:pPr>
    </w:p>
    <w:p w:rsidR="00026E1A" w:rsidRDefault="00026E1A" w:rsidP="00746E4D">
      <w:pPr>
        <w:jc w:val="center"/>
      </w:pPr>
    </w:p>
    <w:tbl>
      <w:tblPr>
        <w:tblW w:w="507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5"/>
        <w:gridCol w:w="2281"/>
        <w:gridCol w:w="3524"/>
        <w:gridCol w:w="2696"/>
        <w:gridCol w:w="3315"/>
        <w:gridCol w:w="2521"/>
      </w:tblGrid>
      <w:tr w:rsidR="00834903" w:rsidRPr="000B60FB" w:rsidTr="00FA017B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34903" w:rsidRPr="000B60FB" w:rsidRDefault="00834903" w:rsidP="00FA017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 xml:space="preserve">Котельная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в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мкр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. Авиагородок, 36а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A745ED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0,51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r w:rsidRPr="00AB4277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A745ED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0,51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5529E4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A745ED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12,76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0,57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FC38CE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FC38CE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163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24,77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1,47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FC38CE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163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24,77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1,47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FC38CE" w:rsidRPr="000B60FB" w:rsidTr="005529E4">
        <w:trPr>
          <w:trHeight w:val="7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10,32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0,72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FC38CE" w:rsidRPr="000B60FB" w:rsidTr="005529E4">
        <w:trPr>
          <w:trHeight w:val="7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7,47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FC38CE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12,52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1,06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FC38CE" w:rsidRPr="000B60FB" w:rsidTr="005529E4">
        <w:trPr>
          <w:trHeight w:val="2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2,59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FC38CE" w:rsidRPr="000B60FB" w:rsidTr="005529E4">
        <w:trPr>
          <w:trHeight w:val="73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745ED">
              <w:rPr>
                <w:rFonts w:eastAsia="Times New Roman" w:cs="Times New Roman"/>
                <w:sz w:val="20"/>
                <w:szCs w:val="20"/>
              </w:rPr>
              <w:t>27,93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2,91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FC38CE" w:rsidRPr="000B60FB" w:rsidTr="005529E4">
        <w:trPr>
          <w:trHeight w:val="73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16,49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1,72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FC38CE" w:rsidRPr="000B60FB" w:rsidTr="005529E4">
        <w:trPr>
          <w:trHeight w:val="73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745ED">
              <w:rPr>
                <w:rFonts w:eastAsia="Times New Roman" w:cs="Times New Roman"/>
                <w:sz w:val="20"/>
                <w:szCs w:val="20"/>
              </w:rPr>
              <w:t>36,57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4,56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FC38CE" w:rsidRPr="000B60FB" w:rsidTr="005529E4">
        <w:trPr>
          <w:trHeight w:val="73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A745ED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745ED">
              <w:rPr>
                <w:rFonts w:eastAsia="Times New Roman" w:cs="Times New Roman"/>
                <w:sz w:val="20"/>
                <w:szCs w:val="20"/>
              </w:rPr>
              <w:t>33,39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8CE" w:rsidRPr="005529E4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4,16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8CE" w:rsidRDefault="00FC38CE" w:rsidP="00FC38CE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ГВС</w:t>
            </w:r>
          </w:p>
        </w:tc>
      </w:tr>
      <w:tr w:rsidR="005529E4" w:rsidRPr="000B60FB" w:rsidTr="005529E4">
        <w:trPr>
          <w:trHeight w:val="73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A745ED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745ED">
              <w:rPr>
                <w:rFonts w:eastAsia="Times New Roman" w:cs="Times New Roman"/>
                <w:sz w:val="20"/>
                <w:szCs w:val="20"/>
              </w:rPr>
              <w:t>4,38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r w:rsidRPr="008D753D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73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A745ED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1,85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0,046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proofErr w:type="spellStart"/>
            <w:r w:rsidRPr="00BB3808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BB3808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  <w:tr w:rsidR="005529E4" w:rsidRPr="000B60FB" w:rsidTr="005529E4">
        <w:trPr>
          <w:trHeight w:val="73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A745ED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745ED">
              <w:rPr>
                <w:rFonts w:eastAsia="Times New Roman" w:cs="Times New Roman"/>
                <w:sz w:val="20"/>
                <w:szCs w:val="20"/>
              </w:rPr>
              <w:t>5,13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E4" w:rsidRPr="005529E4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29E4" w:rsidRDefault="005529E4" w:rsidP="005529E4">
            <w:pPr>
              <w:jc w:val="center"/>
            </w:pPr>
            <w:proofErr w:type="spellStart"/>
            <w:r w:rsidRPr="00BB3808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BB3808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29E4" w:rsidRPr="000B60FB" w:rsidRDefault="005529E4" w:rsidP="005529E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Отопление</w:t>
            </w:r>
          </w:p>
        </w:tc>
      </w:tr>
    </w:tbl>
    <w:p w:rsidR="00026E1A" w:rsidRDefault="00026E1A" w:rsidP="00834903"/>
    <w:p w:rsidR="00026E1A" w:rsidRDefault="00026E1A" w:rsidP="00746E4D">
      <w:pPr>
        <w:jc w:val="center"/>
      </w:pPr>
    </w:p>
    <w:p w:rsidR="00746E4D" w:rsidRDefault="00746E4D" w:rsidP="00746E4D">
      <w:pPr>
        <w:jc w:val="center"/>
      </w:pPr>
      <w:r>
        <w:t>Свод по тепловым сетям ООО «Распределенная генерация-Батайск»</w:t>
      </w:r>
    </w:p>
    <w:p w:rsidR="00746E4D" w:rsidRDefault="00746E4D" w:rsidP="00746E4D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6"/>
        <w:gridCol w:w="1722"/>
        <w:gridCol w:w="938"/>
        <w:gridCol w:w="1208"/>
        <w:gridCol w:w="1144"/>
        <w:gridCol w:w="1228"/>
        <w:gridCol w:w="1182"/>
        <w:gridCol w:w="1022"/>
        <w:gridCol w:w="1049"/>
        <w:gridCol w:w="1209"/>
      </w:tblGrid>
      <w:tr w:rsidR="00746E4D" w:rsidRPr="000B60FB" w:rsidTr="00746E4D">
        <w:trPr>
          <w:trHeight w:val="20"/>
          <w:tblHeader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., всего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Матери.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хар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-ка, м²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V, м³ (по внеш. Ø</w:t>
            </w:r>
            <w:r w:rsidRPr="000B60FB">
              <w:rPr>
                <w:rFonts w:eastAsia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1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 по назначению</w:t>
            </w: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L, </w:t>
            </w:r>
            <w:proofErr w:type="spellStart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тр.м</w:t>
            </w:r>
            <w:proofErr w:type="spellEnd"/>
            <w:r w:rsidRPr="000B60FB">
              <w:rPr>
                <w:rFonts w:eastAsia="Times New Roman" w:cs="Times New Roman"/>
                <w:b/>
                <w:bCs/>
                <w:sz w:val="20"/>
                <w:szCs w:val="20"/>
              </w:rPr>
              <w:t>. по типу прокладки</w:t>
            </w:r>
          </w:p>
        </w:tc>
      </w:tr>
      <w:tr w:rsidR="00746E4D" w:rsidRPr="000B60FB" w:rsidTr="00746E4D">
        <w:trPr>
          <w:trHeight w:val="20"/>
          <w:tblHeader/>
        </w:trPr>
        <w:tc>
          <w:tcPr>
            <w:tcW w:w="1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E4D" w:rsidRPr="000B60FB" w:rsidRDefault="00746E4D" w:rsidP="00746E4D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E4D" w:rsidRPr="000B60FB" w:rsidRDefault="00746E4D" w:rsidP="00746E4D">
            <w:pPr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E4D" w:rsidRPr="000B60FB" w:rsidRDefault="00746E4D" w:rsidP="00746E4D">
            <w:pPr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E4D" w:rsidRPr="000B60FB" w:rsidRDefault="00746E4D" w:rsidP="00746E4D">
            <w:pPr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Отопление и ГВС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sz w:val="20"/>
                <w:szCs w:val="20"/>
              </w:rPr>
              <w:t>Надземная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Непроход</w:t>
            </w:r>
            <w:proofErr w:type="spellEnd"/>
            <w:r w:rsidRPr="000B60FB">
              <w:rPr>
                <w:rFonts w:eastAsia="Times New Roman" w:cs="Times New Roman"/>
                <w:sz w:val="20"/>
                <w:szCs w:val="20"/>
              </w:rPr>
              <w:t>. каналы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0B60FB">
              <w:rPr>
                <w:rFonts w:eastAsia="Times New Roman" w:cs="Times New Roman"/>
                <w:sz w:val="20"/>
                <w:szCs w:val="20"/>
              </w:rPr>
              <w:t>Бесканальная</w:t>
            </w:r>
            <w:proofErr w:type="spellEnd"/>
          </w:p>
        </w:tc>
      </w:tr>
      <w:tr w:rsidR="00746E4D" w:rsidRPr="000B60FB" w:rsidTr="00746E4D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№08 по пер. Ростовский,1а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197,61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46,97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746E4D" w:rsidRPr="000B60FB" w:rsidTr="00746E4D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№21 по ул. Индустриальная,7а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2846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787,44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189,90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2246,5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2046,5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799,5</w:t>
            </w:r>
          </w:p>
        </w:tc>
      </w:tr>
      <w:tr w:rsidR="00746E4D" w:rsidRPr="000B60FB" w:rsidTr="00746E4D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№22 по пер. Литейный,8а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264,91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83,30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E4D" w:rsidRPr="000B60FB" w:rsidRDefault="00746E4D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746E4D" w:rsidRPr="000B60FB" w:rsidTr="005529E4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E4D" w:rsidRPr="000B60FB" w:rsidRDefault="00746E4D" w:rsidP="005529E4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 xml:space="preserve">Котельная </w:t>
            </w:r>
            <w:r w:rsidR="005529E4">
              <w:rPr>
                <w:rFonts w:eastAsia="Times New Roman" w:cs="Times New Roman"/>
                <w:color w:val="000000"/>
                <w:sz w:val="22"/>
              </w:rPr>
              <w:t xml:space="preserve">в </w:t>
            </w:r>
            <w:proofErr w:type="spellStart"/>
            <w:r w:rsidR="005529E4">
              <w:rPr>
                <w:rFonts w:eastAsia="Times New Roman" w:cs="Times New Roman"/>
                <w:color w:val="000000"/>
                <w:sz w:val="22"/>
              </w:rPr>
              <w:t>мкр</w:t>
            </w:r>
            <w:proofErr w:type="spellEnd"/>
            <w:r w:rsidR="005529E4">
              <w:rPr>
                <w:rFonts w:eastAsia="Times New Roman" w:cs="Times New Roman"/>
                <w:color w:val="000000"/>
                <w:sz w:val="22"/>
              </w:rPr>
              <w:t>.</w:t>
            </w:r>
            <w:r w:rsidRPr="000B60FB">
              <w:rPr>
                <w:rFonts w:eastAsia="Times New Roman" w:cs="Times New Roman"/>
                <w:color w:val="000000"/>
                <w:sz w:val="22"/>
              </w:rPr>
              <w:t xml:space="preserve"> ул. Авиагородок, </w:t>
            </w:r>
            <w:r w:rsidR="005529E4">
              <w:rPr>
                <w:rFonts w:eastAsia="Times New Roman" w:cs="Times New Roman"/>
                <w:color w:val="000000"/>
                <w:sz w:val="22"/>
              </w:rPr>
              <w:t>36а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5529E4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5529E4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221,96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20,43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46E4D" w:rsidRPr="000B60FB" w:rsidTr="005529E4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E4D" w:rsidRPr="000B60FB" w:rsidRDefault="00746E4D" w:rsidP="005529E4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>Котельная  по ул. Энгельса,</w:t>
            </w:r>
            <w:r w:rsidR="005529E4">
              <w:rPr>
                <w:rFonts w:eastAsia="Times New Roman" w:cs="Times New Roman"/>
                <w:color w:val="000000"/>
                <w:sz w:val="22"/>
              </w:rPr>
              <w:t>426б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5529E4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5529E4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227,57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23,45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541</w:t>
            </w:r>
          </w:p>
        </w:tc>
      </w:tr>
      <w:tr w:rsidR="00746E4D" w:rsidRPr="000B60FB" w:rsidTr="00FC38CE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E4D" w:rsidRPr="000B60FB" w:rsidRDefault="00746E4D" w:rsidP="005529E4">
            <w:pPr>
              <w:jc w:val="center"/>
              <w:rPr>
                <w:rFonts w:eastAsia="Times New Roman" w:cs="Times New Roman"/>
                <w:color w:val="000000"/>
              </w:rPr>
            </w:pPr>
            <w:r w:rsidRPr="000B60FB">
              <w:rPr>
                <w:rFonts w:eastAsia="Times New Roman" w:cs="Times New Roman"/>
                <w:color w:val="000000"/>
                <w:sz w:val="22"/>
              </w:rPr>
              <w:t xml:space="preserve">Котельная  по ул. </w:t>
            </w:r>
            <w:r w:rsidR="005529E4">
              <w:rPr>
                <w:rFonts w:eastAsia="Times New Roman" w:cs="Times New Roman"/>
                <w:color w:val="000000"/>
                <w:sz w:val="22"/>
              </w:rPr>
              <w:t>Ленина,213а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5529E4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5529E4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258,14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E4D" w:rsidRPr="000B60FB" w:rsidRDefault="00FC38CE" w:rsidP="00746E4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C38CE" w:rsidRPr="000B60FB" w:rsidTr="00FC38CE">
        <w:trPr>
          <w:trHeight w:val="20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CE" w:rsidRPr="000B60FB" w:rsidRDefault="00FC38CE" w:rsidP="00FC38C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0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7324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1957,63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392,25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4385,5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1465,5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5278,5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8CE" w:rsidRPr="00FC38CE" w:rsidRDefault="00FC38CE" w:rsidP="00FC38C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C38CE">
              <w:rPr>
                <w:rFonts w:eastAsia="Times New Roman" w:cs="Times New Roman"/>
                <w:color w:val="000000"/>
                <w:sz w:val="20"/>
                <w:szCs w:val="20"/>
              </w:rPr>
              <w:t>1492,5</w:t>
            </w:r>
          </w:p>
        </w:tc>
      </w:tr>
    </w:tbl>
    <w:p w:rsidR="00746E4D" w:rsidRDefault="00746E4D" w:rsidP="00825EFF">
      <w:pPr>
        <w:pStyle w:val="1"/>
      </w:pPr>
    </w:p>
    <w:p w:rsidR="00746E4D" w:rsidRDefault="00746E4D" w:rsidP="00825EFF">
      <w:pPr>
        <w:pStyle w:val="1"/>
      </w:pPr>
    </w:p>
    <w:p w:rsidR="00746E4D" w:rsidRDefault="00746E4D" w:rsidP="00825EFF">
      <w:pPr>
        <w:pStyle w:val="1"/>
      </w:pPr>
    </w:p>
    <w:p w:rsidR="00825EFF" w:rsidRDefault="00825EFF" w:rsidP="00825EFF">
      <w:pPr>
        <w:pStyle w:val="1"/>
      </w:pPr>
      <w:r>
        <w:t>Приложение 2 – Присоединенные нагрузки потребителей тепловой энергии</w:t>
      </w:r>
      <w:r w:rsidR="00FC38CE">
        <w:t xml:space="preserve"> при условии </w:t>
      </w:r>
      <w:r w:rsidR="00F23593">
        <w:t>заключения концессионного соглашения</w:t>
      </w:r>
    </w:p>
    <w:p w:rsidR="00825EFF" w:rsidRDefault="00825EFF" w:rsidP="00825EFF"/>
    <w:p w:rsidR="00825EFF" w:rsidRDefault="00825EFF" w:rsidP="00825EFF">
      <w:pPr>
        <w:pStyle w:val="2"/>
      </w:pPr>
      <w:r>
        <w:t>Филиал</w:t>
      </w:r>
      <w:r w:rsidRPr="006B4504">
        <w:t xml:space="preserve"> АО «</w:t>
      </w:r>
      <w:proofErr w:type="spellStart"/>
      <w:r w:rsidRPr="006B4504">
        <w:t>Донэнерго</w:t>
      </w:r>
      <w:proofErr w:type="spellEnd"/>
      <w:r w:rsidRPr="006B4504">
        <w:t>» Тепловые сети</w:t>
      </w:r>
      <w:r>
        <w:t xml:space="preserve"> </w:t>
      </w:r>
      <w:proofErr w:type="spellStart"/>
      <w:r w:rsidRPr="006B4504">
        <w:t>Батайск</w:t>
      </w:r>
      <w:r>
        <w:t>ий</w:t>
      </w:r>
      <w:proofErr w:type="spellEnd"/>
      <w:r>
        <w:t xml:space="preserve"> район</w:t>
      </w:r>
      <w:r w:rsidRPr="006B4504">
        <w:t xml:space="preserve"> тепловых сетей</w:t>
      </w:r>
    </w:p>
    <w:p w:rsidR="00825EFF" w:rsidRDefault="00825EFF" w:rsidP="006B4504"/>
    <w:p w:rsidR="00825EFF" w:rsidRPr="00825EFF" w:rsidRDefault="00825EFF" w:rsidP="00825EFF">
      <w:pPr>
        <w:jc w:val="center"/>
        <w:rPr>
          <w:b/>
        </w:rPr>
      </w:pPr>
      <w:r w:rsidRPr="00825EFF">
        <w:rPr>
          <w:b/>
        </w:rPr>
        <w:t xml:space="preserve">Расчетные нагрузки по котельным </w:t>
      </w:r>
      <w:proofErr w:type="spellStart"/>
      <w:r w:rsidRPr="00825EFF">
        <w:rPr>
          <w:b/>
        </w:rPr>
        <w:t>Батайского</w:t>
      </w:r>
      <w:proofErr w:type="spellEnd"/>
      <w:r w:rsidRPr="00825EFF">
        <w:rPr>
          <w:b/>
        </w:rPr>
        <w:t xml:space="preserve"> района тепловых сетей филиала АО «</w:t>
      </w:r>
      <w:proofErr w:type="spellStart"/>
      <w:r w:rsidRPr="00825EFF">
        <w:rPr>
          <w:b/>
        </w:rPr>
        <w:t>Донэнерго</w:t>
      </w:r>
      <w:proofErr w:type="spellEnd"/>
      <w:r w:rsidRPr="00825EFF">
        <w:rPr>
          <w:b/>
        </w:rPr>
        <w:t xml:space="preserve">» Тепловые сети </w:t>
      </w:r>
      <w:bookmarkStart w:id="0" w:name="_GoBack"/>
      <w:bookmarkEnd w:id="0"/>
    </w:p>
    <w:p w:rsidR="00825EFF" w:rsidRDefault="00825EFF" w:rsidP="006B4504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74"/>
        <w:gridCol w:w="3260"/>
        <w:gridCol w:w="1418"/>
        <w:gridCol w:w="1559"/>
        <w:gridCol w:w="1276"/>
        <w:gridCol w:w="967"/>
      </w:tblGrid>
      <w:tr w:rsidR="00825EFF" w:rsidRPr="00825EFF" w:rsidTr="00825EFF">
        <w:trPr>
          <w:trHeight w:val="20"/>
          <w:tblHeader/>
        </w:trPr>
        <w:tc>
          <w:tcPr>
            <w:tcW w:w="6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b/>
                <w:color w:val="000000"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lastRenderedPageBreak/>
              <w:t>Контрагент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b/>
                <w:color w:val="000000"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Здание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b/>
                <w:color w:val="000000"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Тепловые нагрузки, Гкал/час</w:t>
            </w:r>
          </w:p>
        </w:tc>
      </w:tr>
      <w:tr w:rsidR="00825EFF" w:rsidRPr="00825EFF" w:rsidTr="00825EFF">
        <w:trPr>
          <w:trHeight w:val="20"/>
          <w:tblHeader/>
        </w:trPr>
        <w:tc>
          <w:tcPr>
            <w:tcW w:w="6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746E4D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Отопление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746E4D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Вентиляция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746E4D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ГВС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746E4D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всего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Котельная №01 по ул. Ленина,2в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Администрация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3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"Детский сад № 13"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11 Д/с №13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ДДТ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3 ДДТ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0,1015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ГКУСО РО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Батайский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центр помощи детям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165 Д/Д(А,А1)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0,1478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ГКУСО РО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Батайский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центр помощи детям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165 Д/Д(А2)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прис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0,1053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"Гимназия № 7"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Рабочая 87 шк.№7(А1-А4)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0,2931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"Гимназия № 7"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Рабочая 87 шк.№7(А5)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МБУК ЦБС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32 (5 эт.48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Рабочая 114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0,0982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МБУК "ГМИБ"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51 парк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МБУК "ГМИБ"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51а музей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Центр "Перекрёсток"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13 а(9 эт.54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Центр "Перекрёсток"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13 (9 эт.49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МБУК "ГКДЦ"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3 ГКДЦ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0,3171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МИ ФНС № 11 по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2а Налоговая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0,1746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Архитектурно-планировочное бюро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189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. 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Архитектурно-планировочное бюро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Ворошилова 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УА и Г города Батайска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189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. 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Отдел МВД по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г.Батайску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Рабочая 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0,0865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МБУЗ "Стоматологическая поликлиника" г. Батайска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27 (5 эт.103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МБУЗ "Стоматологическая поликлиника" г. Батайска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Мира 197 (5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Батайский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торг"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Лисниченко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Г.В.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Рабочая 114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торг.пав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Федоринов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Р.Л.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51а музей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"Малко"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13 а(9 эт.54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Региональная служба ГСН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32 (5 эт.48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Баталин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Лев Николаевич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7 (5 эт.58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Лопатин Павел Николаевич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45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а,б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Лопатин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"Надежда"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30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ТСЖ"Надежда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0,4695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Грушин О.П.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Рабочая 91 (3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"Сбербанк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34 (9 эт.34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"Сбербанк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Рабочая 77С/банк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Нищёта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Валентин Захарович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30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ТСЖ"Надежда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Литвинов С.А.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30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ТСЖ"Надежда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ФГКУ "3 отряд ФПС  по Ростовской области"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Рабочая 89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пож.депо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"Союз"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К.Маркса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0,5107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"Березка +"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15(9 эт.52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0,1374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0,3406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Харенко М.Н.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174 (5 эт.60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Толстенева Е.Ю.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7 (5 эт.58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Пак Д.М.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Дахунова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И.В.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30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ТСЖ"Надежда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Спектор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Марина Викторовна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15(9 эт.52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0,0275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"Фирма "ККК"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51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кафе"Пилигрим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"Солнечный круг"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13 (9 эт.49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0,0502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Гранкина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Л.П.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25 (5 эт.68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Дулипский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Г.М.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30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ТСЖ"Надежда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Коханец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С.М.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7 (5 эт.58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Габоян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Г.М.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30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ТСЖ"Надежда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ГУ УПФ РФ в г. Батайске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200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Пенс.фонд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0,0553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189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. 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0,9357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Просянникова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М. 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25 (5 эт.68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Просянникова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М. 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25 (5 эт.68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Карагодина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32/1 гараж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Павлятенко Е.А.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32/3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Роговик Андрей Евгеньевич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51 кафе "Лагуна"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Бондарь Леонид Петрович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Ворошилова 189/1 гараж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Рахно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И.А.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Кирова 17 м-н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Рахно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Елисеев А.С.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51-б кинотеатр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ФГКУ УВО ГУ МВД России по Ростовской области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Рабочая 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Пернатая Н.Л.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Рабочая 114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187 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0,3323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К.Маркса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2 (5 эт.60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0,4404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32 (5 эт.48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0,1374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0,3080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13 (9 эт.49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0,3121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34 (9 эт.34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0,3155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45 (2 эт.г.п.1932г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0,0386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25 (5 эт.68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42 (5 эт.57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0,1768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Мира 197 (5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0,1389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Мира 205а (5 эт.40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9/1 (9 эт.49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9/1 (9 эт.49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9/2 (9 эт.54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0,3296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27 (5 эт.103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0,4574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174 (5 эт.60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Воронко Ю.И.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158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Скачкова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Е.Л.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158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Чуняев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И.С.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158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Пак О.И.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158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Важенина Т.О.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158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Айдамиров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Д.С.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Ворошилова 158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Ворошилова 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0,9326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42а (5 эт.70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Мира 195 (5 эт.36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Рабочая 91 (3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13 а(9 эт.54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0,3647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7 (5 эт.58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7 (5 эт.58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0,1945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Контрольно-счётная палата города Батайска (КСП города Батайска)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Ворошилова 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Богочаров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В.В.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23 а аптека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№10 по ул. Пушкина,1Б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"ДМШ № 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№6/2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Пажитнова Галина Владимировна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№10/1 Пажитнова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0,0804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МБУК ЦБС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№6/2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МП БТИ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СЖМ №8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адм.Анастасия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(7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ЧОУ Прогимназия № 63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№3 Прог.№63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Ситников В.И.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возле СЖМ №3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торг.пав.Сит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"Север"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№11(5секц.210кв)Север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0,6431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1,2459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"Северный"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№13 "Северный"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0,6354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"Северный - 15"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№15 "Северный-15"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0,6491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"Северный - 15"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№15 "Северный-15"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0,7051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"Пески"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№8а "Пески"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0,5688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"Северный - 1"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 "Северный-1"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1,2662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"Сбербанк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№6 С/банк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0,0296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Клименко Ксения Михайловна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СЖМ №8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адм.Анастасия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(7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Корюкина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СЖМ №3/13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Корюкина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"Росток"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СЖМ №8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адм.Анастасия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(7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0,0270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Кучерова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С.Н.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16,5м от СЖМ №3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Кучерова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"Солнечный круг"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№7 В магазин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0,0970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Акопян Г.А.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16,5 м от СЖМ №3 Акопян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ЗАО "ИКС 5 Недвижимость"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№35 м-н Пятерочка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"Рантье"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СЖМ №8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адм.Анастасия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(7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0,0204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Тарашевская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СЖМ №8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адм.Анастасия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(7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0,1586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"ЦИТ"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Северный массив № 4/1 ЦНТ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0,0216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 9 (5,6 подъезд)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0,4592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№12 (16 эт.76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0,6322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№9 (10эт.30 кв.) 1под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№9 (40 кв.) 4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0,2789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№9(80кв.)2-3 секция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0,5746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"СЕВЕРНЫЙ-7"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№7 (9 эт.216кв.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1,4425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Северная Звезда"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Пушкина, 2а(с18,11эт,89к)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0,4083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Северная Звезда"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Северная Звезда 2 к.1(21с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0,3708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Северная Звезда"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Северная звезда 2к.2(22с)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0,3685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Северная Звезда"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Северная Звезда,2(с19,10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0,3708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Дранникова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Оксана Павловна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СЖМ №8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адм.Анастасия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(7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№10 (16 эт.79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0,5475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№3 (9 эт.143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0,9742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Гончаренко Антон Олегович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Северный массив №3б кафе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№2 (17 эт.83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0,5891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№5 (9эт.106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0,7464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№14 (10 эт.160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0,9607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№4,4а (10 эт.119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1,0250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СЖМ №6,6а (9 эт.143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0,9322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№12 по ул. Воровского,49а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11/1Дошк.акаде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0,0162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1а 2-я очередь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1а Д/с №22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0,0960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Центр "Выбор"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21 (10эт.233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ФГУП "Почта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Коммунистическая 197(5эт.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Султанян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Ишхан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Торунович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Коммунист.205(5 эт.66кв.)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УФМС по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Коммунистическая 197(5эт.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"Восточный - 1"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0,3677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0,7697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"Восток - 23"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0,3308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0,9148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"Восток - 111"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Речная 111(1-7 под.)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1,0426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0,7463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1,7889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"Быстрый"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Коммунистич.195 б(с 1-2)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0,5794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"Быстрый"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Коммунистичес.197а к1(1-5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0,3713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1,3666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"Воровского, 67"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67 (11 эт.218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0,8947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1,1938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ЗАО "ИКС 5 Недвижимость"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Тельмана 2б,м-н Пятерочка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0,0982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"Речная 113"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Речная 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0,7106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"Универсал"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Речная 110 п.1 к.1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0,3275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"Универсал"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Речная 110 сек2(поз.2,2.1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0,4923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"Универсал"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Речная 110, секция 3 Б(10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0,5544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Резаненко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"На Коммунистической"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Коммунистическая 197(5эт.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0,1683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"Воровского, 63"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Воровского, 63(146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0,5290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"ЮГ-ТРАНСИНВЕСТ"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Речная 109(СП 15 Б)17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0,4769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"ЮГ-ТРАНСИНВЕСТ"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Речная 109(СП 15 Б)17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0,0480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"Речная"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Речная 109(С.П.15А)17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0,4769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"Речная"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Речная 109(С.П.15А)17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0,0480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11-а,б(5 эт.40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0,3790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11(9эт.107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0,9079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Воровского 19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0,4157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21 (10эт.233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0,5337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1,5183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Науменко Николай Алексеевич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1 А мойка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ТСН "Воровского,17"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Воровского 17(5 эт.89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0,2586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0,5543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Коммунист.205(5 эт.66кв.)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0,2403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Коммунистическая 201 (5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0,1617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Воровского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0,4236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Коммунистическая 199 (5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0,1662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Перищ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Елена 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Речная 111 ИТП 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Перищ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Анна Гавриловна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Речная 111 ИТП 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№13 по ул. Горького,358к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 (Б)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 (Д)склад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 адм.(З,Т)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0,2572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 АЗС(Р)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 КПП(А)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 м-н(Ф,Ф1)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358(ПОНУЕ)боксы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0,1241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"Экспедиторская компания Юг Руси""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358эл.цех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Горького 360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0,0269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0,0947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Дачный 3а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0,1903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Горького 362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0,0848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364 (2 эт.16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Дачный 1а (2 эт.16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0,1131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Дачный 2а (3 эт.24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0,2011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Дачный 2 (3 эт.24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0,1252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№28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Горького 297-л Д/с №28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№14 по ул. Пролетарская,100а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"СМП - 162"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Авиационная 4а адм.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"СМП - 162"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4а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мас.гар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"Газовик"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Пролетарская 104 "Газовик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"Восточный"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Комарова 131а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0,7782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ТСН "Восточный + 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Комарова 132а (11 эт.133к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0,7477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Кулешова О.П.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Чопивская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В.П.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Леонов И.С.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Дышин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И. 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Лукашевич О.А.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Кожухарь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О.Н.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Сердюк А.М.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Лихачева Анжела Григорьевна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4 (2 эт.10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Лойко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Леонид Анатольевич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4 (2 эт.10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Сизов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Николай Васильевич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4 (2 эт.10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Черкесова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Александра Ефимовна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4 (2 эт.10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Ярославцев Олег Александрович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4 (2 эт.10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Петрова Ольга 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4 (2 эт.10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Добрик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Александр Сергеевич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Авиационная 8 ж.д.1937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Ланцова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Марина Анатольевна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Авиационная 8 ж.д.1937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Свериденко Валерий Васильевич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Авиационная 8 ж.д.1937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Машкина Елена Евгеньевна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Авиационная 8 ж.д.1937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Шостака Анастасия Валерьевна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10 (2 эт.8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Пролетарская 94 (2 эт.17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0,0476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Авиационная 6 (2 эт.19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Пролетарская 100 (5 эт.60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Александрова Е.Н.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Авиационная 8 ж.д.1937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№15 по ул. Луначарского,191Б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93 Д/с №148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"ДХШ"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74а (5 эт.56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КПРФ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184 (3 эт.20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МБУК ЦБС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74а (5 эт.56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департамент по обеспечению деятельности мировых судей Ростовской области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186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"Кондор - С"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184 (3 эт.20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региональный центр связи филиала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187а(5 эт.70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"Рассвет"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76/181"Рассв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"Заря"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177 "Заря"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"Юбилейный"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179"Юбилейны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0,3081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"Общежития"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66 (2 эт16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74а (5 эт.56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"МФЦ" города Батайска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177 МФЦ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74 (5 эт.40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0,1611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95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66 (2 эт16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66а(2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68 (2 эт16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172 (2 эт.16кв)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174 (2 эт.16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176 (2 эт.16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178 (2 эт.16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180 (2 эт.16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182 (3 эт.24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184 (3 эт.20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0,0893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184а (5 эт.47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0,2060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186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0,1192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185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187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189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191а (5 эт49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0,2088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193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64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187а(5 эт.70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0,3048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183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Артюх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Жалоба А.А.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Егошина О.В.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Семеренко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Ю.А.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Белоус Т.В.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Яковенко Н.А.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Гонтарев В.М.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Мезинова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Борисова Г.И.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Руденко А.Ф.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Тырсина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О.С.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Нетай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С.И.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Соколов В.И.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Лазарева А.И.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Ананьев Е.В.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Зубачёва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Л.И.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Коваливского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91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62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№16 по Гайдара,6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Гастелло 2а Д/с №149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0,1779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МБУК ЦБС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Герцена 34 (5 эт.96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0,0295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региональный центр связи филиала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Гастелло 4 (5 эт.87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"Восход"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Белинского 34 "Восход"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0,4242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"Локомотив"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Б.Хмельницкого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34"Локомот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"Огонёк"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Гайдара 7 "Огонек"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0,2954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"Магистраль - 1"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Герцена 37 "Магистраль-1"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0,4074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1,1412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"Магистраль - 3"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Герцена 33 "Магистраль-3"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0,2593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"ГАЙДАРА,35/141"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Гайдара 35/141 (9 эт.180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0,3763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1,0540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Гайдара 5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Гайдара 7-а общ.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0,2969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0,6501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Гайдара 8 (5 эт.80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0,3051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Гастелло 4 (5 эт.87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Гастелло 4а (5 эт.105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0,2478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Герцена 34 (5 эт.96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Герцена 35(10 эт.120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0,7564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№18 по ул. Вильямса,2б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лицей № 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Матросова 1а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0,3037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ГАПОУ  РО ПУ № 108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Вильямса 2а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№19 по ул. Мелиораторов,2а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Мелиораторов 1(2 эт.18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Мелиораторов 2 (2 эт.18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Мелиораторов 3 (2 эт.18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Мелиораторов 4 (2 эт.18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Мелиораторов 5 (2 эт.18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№02 по пер. Парковый,11а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"Ангелина"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7 (5 эт.58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МП "Дезинфекция"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9а Дезинфекция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Дахунов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Ю.Г.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Авилов Сергей Александрович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Севрюков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Н.Г.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"Дружба"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164 "Дружба"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"Мир"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Ушинского 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ЖСК"Мир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0,1460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"Молодёжный"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5 "Молодежный"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0,1887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Фроленкова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Е.В.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Турулев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Д.В.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Титарев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154 (2 эт.8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156 (2 эт.12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0,0652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5 (2 эт.16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"Маяк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7 (5 эт.58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148(2 эт.8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150 (3 эт.36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0,1363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1 (2 эт.16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11 (2 эт.12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0,0680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13 (2 эт.12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15 (2 эт.12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3 (2 эт.16 кв.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4 (2 эт.12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0,0445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7 (2 эт.16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9 (5 эт.38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0,1637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2 (2 эт.12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4 (2 эт.8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6 (2 эт.8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146 (2 эт.18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152 (2 эт8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162 (2 эт.16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 (2 эт.16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53 (2 эт.16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 55 (2 эт.16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169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171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10 (2 эт.16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ООО "УПРАВДОМ" (адм.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зд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-е)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Парковый 9а МП РЭЖФ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№20 по ул. 50 лет Октября,71а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СОШ №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50 лет Октября 71 лит.А2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0,0888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СОШ №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50 лет Октября 71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лит.Б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СОШ №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50 лет Октября 71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лит.В,Г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СОШ №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50 лет Октября 71лит.А.А1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0,4517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50 лет Октября 59(А,А1)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50 лет Октября 59(Д,К)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50 лет Октября 59(ЕЛМЗБИ)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ЦДТТ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50 лет Октября 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№23 по ул. Киевская 86/1(Д/с №12)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Киевска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86 Лит 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Киевская 86 Д/с №12 лит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0,0755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№24 по ул. Талалихина,47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/с №14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Авиаг.№33а Д/сад №15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0,1674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"ДШИ"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34б ДШИ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Гимназия № 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Авиаг.шк.№21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Авиаг.пол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-ка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МБУК ДК им. Ю.А. Гагарина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Авиаг.ДК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Гагарина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0,1552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"Ростелеком"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Авиаг.№17 (5 эт.68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"Авто"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Талалихина 32 м-н Авто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ФГУП "Почта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Авиаг.№34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общ.АПРЗ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Бондаренко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авиаг.ост.комп.Бондаренко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Бондаренко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Авиаг.Талалихина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32а м-н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Быковский Владимир Алексеевич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Авиаг.спр-ва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от17д.Быковс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Ситников В.И.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возле Авиаг.17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"Сбербанк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Авиаг.№14 (4 эт.36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ЮгАвиаФарм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возле Авиаг.№17 аптека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Козел В.С.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Авиаг.28м.вост.ж.д.№17м-н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Военторг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-Юг"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Авиаг.11А м-н №10 с КБО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0,0694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Военторг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-Юг"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Авиаг.11Б,м-н №9/1 с кафе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Военторг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-Юг"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Авиаг.22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солдатск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чайная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СОШ № 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Авиаг.№34б МБОУ СОШ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Кудрявцева Ю.О.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Талалихина 32б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парикмах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Власов В.В.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Авиаг.11в,м-н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Тимошенко Людмила Михайловна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Авиагородок, 16 В магазин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Авиаг.№14 (4 эт.36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0,1231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Авиаг.№17 (5 эт.68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0,2217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Авиаг.№23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Авиаг.№24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0,2166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0,2193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Авиаг.№28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0,2198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Авиаг.№30 (5 эт.118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Авиаг.№31 (5 эт.119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0,4329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Авиаг.№40 (5 эт.119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0,7240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Авиаг.№41 (5 эт.75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0,4930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Авиаг.№43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0,1989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0,5950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Авиаг.40а(3эт.53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Авиаг.№10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0,1247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Авиаг.№12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Авиаг.№13 (5 эт.52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0,1916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Авиаг.№15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Авиаг.№18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0,2284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Авиаг.№19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Авиаг.№20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0,2202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Авиаг.№21 (5 эт.70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Авиаг.№26 (5 эт.75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Авиаг.№27 (5 эт.75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0,2371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Авиаг.№33 (5 эт.150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0,4609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Авиаг.№35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0,2795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Авиаг.№39 (5 эт.75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0,4745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Авиаг.№5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Авиаг.№6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Авиаг.№8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Авиаг.№9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0,1312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Авиаг.№7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"Ростов-Дом"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Авиаг.№16 (4 эт.32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0,1862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"Ростов-Дом"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Авиаг.№22 (5 эт.60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0,2046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"Ростов-Дом"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Авиаг.№38 (5 эт.60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0,4204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ОП " Ростовский" ООО "ГУЖФ"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Авиаг.№3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общ.АПРЗ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ОП " Ростовский" ООО "ГУЖФ"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Авиаг.№34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общ.АПРЗ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0,2099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0,4856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Ав.каз.зд.№43 в/ч11659/2/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Ав.караул.кл.82а 11659/4/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Ав.КТП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зд.№53а 21856 /5/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Ав.медпункт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390  11659/4/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Ав.общ.зд180,181 11659/4/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0,5929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Ав.покр.цех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зд59 21856/5/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Ав.рем.цехСНОП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61 21856/5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0,0468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Ав.ремцех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зд.№62 21856/5/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0,1216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Ав.штаб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зд.№396а 21856/5/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Авиаг.22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солдатск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чайная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0,4609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Авиаг.БПК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зд.№47в/ч 11659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Авиаг.каз-общ.82 11659/4/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0,3235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Авиаг.КПП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КЭЧ зд.№407/4/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Авиаг.КППзд.№404 11659/1/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Авиаг.КЭЧ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зд.№283/4/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"ГУ ЖКХ" ОП " Ростовское"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Авиаг.ПТОзд.№47а 21856/5/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0,0180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№25 по ул. Коммунистическая,88а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МБОУ лицей № 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Коммунистическая 88/20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шк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0,3077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лицей № 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Коммунистическая 88/20мас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0,0343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№26 по ул. Комарова,175а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МБДОУ  № 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Тельмана 158 Д/с №18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Жукова Елена Викторовна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Комарова 171а (5 эт.27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СОШ № 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Комарова 175 (2 эт.19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0,0120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Комарова 171 (5 эт.40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Комарова 175 (2 эт.19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Комарова 177 (2 эт.17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Коммунальная 11 (2 эт.8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Коммунальная 13 (2 эт.8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Коммунальная 15 (2 эт.8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Коммунальная 17 (2 эт.8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Комарова 173 (2 эт.23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Комарова 171а (5 эт.27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0,1148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Котельная №27 по ул. </w:t>
            </w:r>
            <w:proofErr w:type="spellStart"/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Сальское</w:t>
            </w:r>
            <w:proofErr w:type="spellEnd"/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шоссе,1б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Славы №8 Д/с №15/8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0,0846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ЗАО "РН- Юг"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С.Ш.1 лабор.№2(литер Э)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ЗАО "РН- Юг"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С.Ш.1 лабор.№2(литер Ю-Ю1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Кртян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Л.К.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Губкина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Матвеев А.П.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Нефтегорская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Рева Т.В.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Космонавтов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Фоменко В.Н.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Космонавтов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Котова Т.В.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Космонавтов 4 Котова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Дробилко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А.Ф.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Губкина 1 кв.2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Дробилко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Шутова Т.И.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Губкина 1а кв.1 Шутова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Приходькова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Галина 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Космонавтов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Новожилов Роман Николаевич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Космонавтов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Котикова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Губкина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Нефтегорская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10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Нефтегорская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12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Нефтегорская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14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0,0730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Нефтегорская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16 (2 эт.17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Нефтегорская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6 (2 эт.18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0,0696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Нефтегорская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8 (2 эт.16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0,0672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№03 по ул. Энгельса,174Б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 xml:space="preserve">УСЗН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Жукова Елена Викторовна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5 (5 эт.60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0,0478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"Ростелеком"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3 Узел связи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0,1905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МП БТИ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211 (5 эт.55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0,0189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Прокуратура Ростовской области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211 (5 эт.55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ФГБУ "ФКП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Росреестра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Ростовстат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Бурляева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Анжела Валентиновна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5 (5 эт.60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Конопкина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Любовь Максимовна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5 (5 эт.60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Отдел ЗАГС города Батайска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211 (5 эт.55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"Промсвязьбанк"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213 ПСБ 1этаж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0,0393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Дирекция управления движением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Книжная 2 гараж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"Рица"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172а/Рабочая 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0,0248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КУИ города Батайска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Брынь Людмила Николаевна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"На Крупской"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Крупская 5 (5 эт.60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Пономарева Н.П.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ТСН "Победа"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172 (9 эт.288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0,5440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1,5382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211 (5 эт.55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0,3340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№04 по ул. Комсомольская,113Б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№ 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Орджоникидзе 2а Д/с №7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0,1792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МБОУ СОШ № 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110 шк.№16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"Литер и 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72 кафе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"Тандер"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149м-н"Магнит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0,0258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Управление ФСКН России по Ростовской области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Орджоникидзе 2б/1 ФСКН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ГСК ВОА "Буревестник"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ГСК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УЖКХ 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Октябрьская 120а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ФГУП "Почта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Октябрьская 116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Авилов Виктор Павлович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Комсомольская 74 м-н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Авил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Пономаренко Юрий Иванович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115(5 эт.68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Панкратова Елена Николаевна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117(5 эт.64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Севрюков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Н.Г.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возле Октябрьская 116 м-н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"Радуга"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120"Радуга"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0,3371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0,8678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ЖСК "Весна"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Орджоникидзе 2б "Весна"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0,3028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ТСЖ "Экспресс"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Комсомольская 111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Экспрес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0,7940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"Медик"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128 "Медик"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0,3734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"Мечта"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119 "Мечта"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0,5929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"Гидромеханизатор"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9а"Гидромеханиз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0,7559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"Дубрава +"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126ТСЖ"Дубрав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0,4404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"Надежда"   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0,4410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"Белый лебедь"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Ушинского 11 (10 эт120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0,7542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"Наш 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0,6108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Максименко М.А.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151/7 аптека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"ТСЖ - 188"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188(5 эт.83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"ТСЖ - 188"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188(5 эт.83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Октябрьская 118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Максименко Александр Викторович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151/8  ВУЗ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"КОМФОРТСЕРВИС"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111а(10,63к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0,3976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Ендальцев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Сергей Иванович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122а/1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Гайдара 9 (5 эт.80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0,2503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Октябрьская 120а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0,4634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122(9 эт.72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0,5261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ТСН "УЮТ"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113(5 эт.50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0,5601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115(5 эт.68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0,2458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192(5 эт70кв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0,4904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112 (5эт.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0,1906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Октябрьская 114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151 (5 эт.70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0,2917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153 (5 эт.69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0,2350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188а(5 эт.69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0,5078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Октябрьская 116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Гаербеков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А.Ш.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Октябрьская 153 г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поликл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113а(5эт.49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0,3982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Комсомольская 117(5 эт.64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0,3206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190(5 эт89 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0,2487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ООО "УПРАВДОМ" (адм.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зд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-е)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Октябрьская 120/1 бытовка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№05 по ул. Куйбышева,140/1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Администрация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140 гараж Адм.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136 инф.(С)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0,1169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136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кор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 №2(В)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0,3523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136 кор.№1(Р)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0,4610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136 пат.-анат.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136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пищ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.(З)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0,1374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136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пол-ка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(А)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0,2453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136 хоз.(Н,Б,Т)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МИ ФНС № 11 по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140 гараж ФНС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НУЗ "Дорожная клиническая больница на ст. Ростов - Главный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140 гараж(И)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НУЗ "Дорожная клиническая больница на ст. Ростов - Главный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140 гл.кА,А1,А3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0,6724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НУЗ "Дорожная клиническая больница на ст. Ростов - Главный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140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невр.Б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НУЗ "Дорожная клиническая больница на ст. Ростов - Главный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140 пат-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ан.Д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НУЗ "Дорожная клиническая больница на ст. Ростов - Главный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140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пищ.Г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0,2730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0,2876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НУЗ "Дорожная клиническая больница на ст. Ростов - Главный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140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прач.Ж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Оганесян Мартин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Суренович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142 Оганесян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0,0189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ФКУ "ГБ МСЭ по Ростовской области" Минтруда России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136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пол-ка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(А)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№06 по ул. Рабочая,70а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121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Рабочая 70 Д/с №121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0,1957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ЗАО "Радуга"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Горького 61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ЗАО"Радуга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0,0311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№07 по ул. Луначарского,168а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№ 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165  Д/с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"Ростелеком"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168 (5 эт.68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0,0421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ПОУ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Батайская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АШ РО ДОСААФ России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180 адм.(А)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0,0659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ФГУП "Почта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16 (5 эт.70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"Сверчок Ъ"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14 (5 эт.70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0,0103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УФСБ России по Ростовской области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Южная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ТСЖ "Комфорт"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166а"Комфорт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0,2201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Исиченко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В.Д.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14 (5 эт.70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0,0154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Ростовводоканал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Южная 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быт.пом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.(Д)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Ростовводоканал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Южная 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водом.цех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(Е)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0,0129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Ростовводоканал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Южная 3 гараж с бокс.(Ж)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0,0508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Ростовводоканал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Южная 3 гараж(В)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0,0318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Ростовводоканал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Южная 3 склад(Б)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"Партнер"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14 (5 эт.70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Луначарского 164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166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14 (5 эт.70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0,3106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Ушинского 16 (5 эт.70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0,2373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168 (5 эт.68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174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176 (2 эт.16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Луначарского 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Котельная №09 по пер. Городской,20А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№ 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Городской 20Д/с №16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0,0964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№33 по ул. Кирова,14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"Феникс - Инвест"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ул. Крупская,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0,6770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1,4190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Комфортсервис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пл.Железнодорожников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8(9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0,7410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Путилин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Кирова,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0,0513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b/>
                <w:bCs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CE2ED9" w:rsidP="00CE2ED9">
            <w:pPr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2"/>
              </w:rPr>
              <w:t>75,58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CE2ED9" w:rsidP="00825EFF">
            <w:pPr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2"/>
              </w:rPr>
              <w:t>23,00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CE2ED9" w:rsidP="00825EFF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98,6</w:t>
            </w:r>
          </w:p>
        </w:tc>
      </w:tr>
      <w:tr w:rsidR="00825EFF" w:rsidRPr="00825EFF" w:rsidTr="00825EFF">
        <w:trPr>
          <w:trHeight w:val="20"/>
        </w:trPr>
        <w:tc>
          <w:tcPr>
            <w:tcW w:w="15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ПО КОТЕЛЬНЫМ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</w:rPr>
            </w:pPr>
            <w:r w:rsidRPr="00825EFF">
              <w:rPr>
                <w:rFonts w:eastAsia="Times New Roman" w:cs="Times New Roman"/>
                <w:sz w:val="22"/>
              </w:rPr>
              <w:t>Котельная №01 по ул. Ленина,2в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8,747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2,324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11,100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№02 по пер. Парковый,11а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2,377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№03 по ул. Энгельса,174Б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0,972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2,967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№04 по ул. Комсомольская,113Б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9,383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3,486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12,869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№05 по ул. Куйбышева,140/1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0,589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2,559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№06 по ул. Рабочая,70а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№07 по ул. Луначарского,168а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1,690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</w:rPr>
            </w:pPr>
            <w:r w:rsidRPr="00825EFF">
              <w:rPr>
                <w:rFonts w:eastAsia="Times New Roman" w:cs="Times New Roman"/>
                <w:sz w:val="22"/>
              </w:rPr>
              <w:t>Котельная №09 по пер. Городской,20А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№10 по ул. Пушкина,1Б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10,928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5,824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16,752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№12 по ул. Воровского,49а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10,584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5,175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15,759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№13 по ул. Горького,358к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1,909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№14 по ул. Пролетарская,100а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2,263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№15 по ул. Луначарского,191Б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3,619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3,653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№16 по Гайдара,6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4,897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1,425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6,321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№18 по ул. Вильямса,2б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№19 по ул. Мелиораторов,2а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0,400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№20 по ул. 50 лет Октября,71а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0,702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№23 по ул. Киевская 86/1(Д/с №12)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0,085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№24 по ул. Талалихина,47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10,967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1,658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12,626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Котельная №25 по ул. Коммунистическая,88а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0,342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№26 по ул. Комарова,175а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0,677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Котельная №27 по ул.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Сальское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шоссе,1б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0,551</w:t>
            </w:r>
          </w:p>
        </w:tc>
      </w:tr>
      <w:tr w:rsidR="00825EFF" w:rsidRPr="00825EFF" w:rsidTr="00825EFF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№33 по ул. Кирова,14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1,389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0,822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EFF" w:rsidRPr="00825EFF" w:rsidRDefault="00825EFF" w:rsidP="00825EFF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2,211</w:t>
            </w:r>
          </w:p>
        </w:tc>
      </w:tr>
      <w:tr w:rsidR="00CE2ED9" w:rsidRPr="00825EFF" w:rsidTr="00C61961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ED9" w:rsidRPr="00825EFF" w:rsidRDefault="00CE2ED9" w:rsidP="00CE2ED9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ИТОГО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ED9" w:rsidRPr="00825EFF" w:rsidRDefault="00CE2ED9" w:rsidP="00CE2ED9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ED9" w:rsidRPr="00825EFF" w:rsidRDefault="00CE2ED9" w:rsidP="00CE2ED9">
            <w:pPr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2"/>
              </w:rPr>
              <w:t>75,58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ED9" w:rsidRPr="00825EFF" w:rsidRDefault="00CE2ED9" w:rsidP="00CE2ED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ED9" w:rsidRPr="00825EFF" w:rsidRDefault="00CE2ED9" w:rsidP="00CE2ED9">
            <w:pPr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2"/>
              </w:rPr>
              <w:t>23,00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ED9" w:rsidRPr="00825EFF" w:rsidRDefault="00CE2ED9" w:rsidP="00CE2ED9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98,6</w:t>
            </w:r>
          </w:p>
        </w:tc>
      </w:tr>
    </w:tbl>
    <w:p w:rsidR="00F23593" w:rsidRDefault="00F23593" w:rsidP="00F23593">
      <w:pPr>
        <w:pStyle w:val="2"/>
      </w:pPr>
    </w:p>
    <w:p w:rsidR="00F23593" w:rsidRDefault="00F23593" w:rsidP="00CE2ED9">
      <w:pPr>
        <w:pStyle w:val="2"/>
        <w:jc w:val="both"/>
      </w:pPr>
    </w:p>
    <w:p w:rsidR="00F23593" w:rsidRPr="00F23593" w:rsidRDefault="00F23593" w:rsidP="00F23593"/>
    <w:p w:rsidR="00F23593" w:rsidRDefault="00F23593" w:rsidP="00F23593">
      <w:pPr>
        <w:pStyle w:val="2"/>
      </w:pPr>
    </w:p>
    <w:p w:rsidR="00F23593" w:rsidRDefault="00F23593" w:rsidP="00F23593">
      <w:pPr>
        <w:pStyle w:val="2"/>
      </w:pPr>
      <w:r>
        <w:t>ООО «Распределенная генерация-Батайск»</w:t>
      </w:r>
    </w:p>
    <w:p w:rsidR="00F23593" w:rsidRDefault="00F23593" w:rsidP="00F23593"/>
    <w:p w:rsidR="00F23593" w:rsidRPr="00F23593" w:rsidRDefault="00BD6760" w:rsidP="00F23593">
      <w:pPr>
        <w:pStyle w:val="2"/>
      </w:pPr>
      <w:r w:rsidRPr="00BD6760">
        <w:t>Расчетные нагрузки по котельным</w:t>
      </w:r>
      <w:r>
        <w:t xml:space="preserve"> </w:t>
      </w:r>
      <w:r w:rsidR="00F23593">
        <w:t>ООО «Ра</w:t>
      </w:r>
      <w:r w:rsidR="00711182">
        <w:t>спределенная генерация-Батайск»</w:t>
      </w:r>
    </w:p>
    <w:p w:rsidR="00F23593" w:rsidRDefault="00F23593" w:rsidP="00F23593">
      <w:pPr>
        <w:jc w:val="center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74"/>
        <w:gridCol w:w="3260"/>
        <w:gridCol w:w="1418"/>
        <w:gridCol w:w="1559"/>
        <w:gridCol w:w="1276"/>
        <w:gridCol w:w="967"/>
      </w:tblGrid>
      <w:tr w:rsidR="00F23593" w:rsidRPr="00825EFF" w:rsidTr="00F23593">
        <w:trPr>
          <w:trHeight w:val="20"/>
          <w:tblHeader/>
        </w:trPr>
        <w:tc>
          <w:tcPr>
            <w:tcW w:w="6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b/>
                <w:color w:val="000000"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Контрагент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b/>
                <w:color w:val="000000"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Здание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b/>
                <w:color w:val="000000"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Тепловые нагрузки, Гкал/час</w:t>
            </w:r>
          </w:p>
        </w:tc>
      </w:tr>
      <w:tr w:rsidR="00F23593" w:rsidRPr="00825EFF" w:rsidTr="00F23593">
        <w:trPr>
          <w:trHeight w:val="20"/>
          <w:tblHeader/>
        </w:trPr>
        <w:tc>
          <w:tcPr>
            <w:tcW w:w="6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Отопление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Вентиляция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ГВС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b/>
              </w:rPr>
            </w:pPr>
            <w:r w:rsidRPr="00825EFF">
              <w:rPr>
                <w:rFonts w:eastAsia="Times New Roman" w:cs="Times New Roman"/>
                <w:b/>
                <w:sz w:val="22"/>
              </w:rPr>
              <w:t>всего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№21 по ул. Индустриальная,7а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"СПМК - 5"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21 проходная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ГБУ РО "ПТКД"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19 больница(Г)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0,1393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ГБУ РО "ПТКД"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19 пищеблок(Б)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0,0379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ГБУ РО "ПТКД"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Панфилова 19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пол-ка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(А,А1)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ГБУ РО "ПТКД"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19( 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№ 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Чехова 3 Д/с №21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0,1775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"НИКА - 21"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Орджоникидзе 124 ж.д.5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Шепелева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Т.А.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Орджоникидзе 124 ж.д.5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Бруева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Т.А.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22б (1 эт.4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Хижняков Н.Н.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22б (1 эт.4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Лопатина О.В.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22б (1 эт.4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Мефёд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Елена Алексеевна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22б (1 эт.4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157 (2эт.8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0,0344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159 (2 эт8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0,0329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188 (2 эт.14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0,0615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190 (2 эт.16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Мичурина 7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Орджоникидзе 124 ж.д.5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0,3568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Орджоникидзе 197б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Панфилова 20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Панфилова 22а общ.(2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Панфилова 24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0,0608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24а (2 эт.8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0,0357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Панфилова 26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Панфилова 28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0,0354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Индустриальная 1а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ж.д+общ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0,6857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Орджоникидзе 197а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Панфилова 22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0,0625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Орждоникидзе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118 ж.д.3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Минеева О.И.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176 (2 эт.13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Галкин Владимир Иванович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176 (2 эт.13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Савченко Лидия Тимофеевна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176 (2 эт.13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Киблицкая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Галина 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176 (2 эт.13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Огаркова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Вера Ивановна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176 (2 эт.13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"Славянка"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21а гараж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0,0084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"Славянка"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21а гараж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Новосельцев Иван Олегович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176 (2 эт.13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Статкевич Любовь 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К.Цеткин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176 (2 эт.13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№22 по пер. Литейный,8а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РДГС - СП СКДЭЗ - СП СКЖД - филиала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Литейный 22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бриг.дом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0,1452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РДГС - СП СКДЭЗ - СП СКЖД - филиала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22 прачечная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0,0243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РДГС - СП СКДЭЗ - СП СКЖД - филиала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22 столовая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0,0303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Матарян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Т.Т.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Беспалов С.В.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Батрак Т.П.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Бырдина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Яркин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Спиркин С.В.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Борисов Б.Б.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Борисова Т.А.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Оргиец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Э.В.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Гаджиев М С 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Кулик Г.В.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Гаража Т. 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Абулкасова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И.Е.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Бодиловская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Н.Ю.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Северо-Кавказская дирекция тяги-структурное подразделение Дирекции тяги-филиала ОАО "РЖД"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22 админ.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Цвид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Владимир Николаевич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 (2 эт.24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0,1649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3 (2 эт.24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0,1312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Рыбалко Г.Н.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Рыбалко Т.В.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Харченко Анатолий Владимирович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4 (3 эт.24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0,1546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2 (3 эт.36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0,2281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Литейный 5 (3 эт.24 кв.)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0,1824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№08 по пер. Ростовский,1а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4 л А Д/с №25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0,0239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 № 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4 литер Е Д/С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0,0534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"ДМШ № 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Оборонный 6/1 ДМШ-1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0,0438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Маслиева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50/3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Маслиева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0,0067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Соловьёва Л.П.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12а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0,0075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Панина Л.П.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Оборонный 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ж.д.Панина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ГБПОУ РО "БТИТ и 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50/ 150 уч.к.1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0,0785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ГБПОУ РО "БТИТ и 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Куйбышева 50/150 уч.к.2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0,1928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Алханов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Сахрудин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Гаджиевич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Куйбышева 50/2м-н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Алханов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0,0114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Перницкий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Н.Л.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№ 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Московская 137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д.сад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№ 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0,1419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1 (3 эт.26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0,0599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3 (2 эт.20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5 (2 эт.20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0,0581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0,0528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"Доверие"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Оборонный 6 (5 эт.30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0,2420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Топилина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З.П.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Ростовский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CE2ED9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Котельная </w:t>
            </w:r>
            <w:r w:rsidR="00CE2ED9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в </w:t>
            </w:r>
            <w:proofErr w:type="spellStart"/>
            <w:r w:rsidR="00CE2ED9">
              <w:rPr>
                <w:rFonts w:eastAsia="Times New Roman" w:cs="Times New Roman"/>
                <w:b/>
                <w:bCs/>
                <w:color w:val="000000"/>
                <w:sz w:val="22"/>
              </w:rPr>
              <w:t>мкр</w:t>
            </w:r>
            <w:proofErr w:type="spellEnd"/>
            <w:r w:rsidR="00CE2ED9">
              <w:rPr>
                <w:rFonts w:eastAsia="Times New Roman" w:cs="Times New Roman"/>
                <w:b/>
                <w:bCs/>
                <w:color w:val="000000"/>
                <w:sz w:val="22"/>
              </w:rPr>
              <w:t>. Авиагородок, 36а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ФГУП "Почта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Авиагородок 32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Бинаян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42-б магазин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0,0161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№ 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29а Д/с № 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Авиагородок 32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0,2608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0,2214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Авиагородок 36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0,3591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C43252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</w:t>
            </w:r>
            <w:r w:rsidR="00C43252">
              <w:rPr>
                <w:rFonts w:eastAsia="Times New Roman" w:cs="Times New Roman"/>
                <w:color w:val="000000"/>
                <w:sz w:val="22"/>
              </w:rPr>
              <w:t>Ростов-Дом</w:t>
            </w:r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0,2592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"Ростов-Дом"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0,2304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Авиагородок 32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0,2099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0,2099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0,2276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0,1859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"Коммунальщик Батайска"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Авиагородок 36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0,2414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C43252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</w:t>
            </w:r>
            <w:r w:rsidR="00C43252">
              <w:rPr>
                <w:rFonts w:eastAsia="Times New Roman" w:cs="Times New Roman"/>
                <w:color w:val="000000"/>
                <w:sz w:val="22"/>
              </w:rPr>
              <w:t>Ростов-Дом</w:t>
            </w:r>
            <w:r w:rsidRPr="00825EFF">
              <w:rPr>
                <w:rFonts w:eastAsia="Times New Roman" w:cs="Times New Roman"/>
                <w:color w:val="000000"/>
                <w:sz w:val="22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0,1928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"Ростов-Дом"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0,1784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Бинаян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Авиагородок 42 Б м-н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ФГУП "Почта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Авиагородок 32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CE2ED9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Котельная по ул. </w:t>
            </w:r>
            <w:r w:rsidR="00CE2ED9">
              <w:rPr>
                <w:rFonts w:eastAsia="Times New Roman" w:cs="Times New Roman"/>
                <w:b/>
                <w:bCs/>
                <w:color w:val="000000"/>
                <w:sz w:val="22"/>
              </w:rPr>
              <w:t>Ленина, 213а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ПАО "Ростелеком"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412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0,0281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АО "Тандер"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Кулагина, 1А(5эт.)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Турулев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Д.В.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21,3 м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вост.Энгельса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0,0023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"Веста"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199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0,2361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420 (3эт)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Кулагина, 1А(5эт.)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0,2255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199А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0,2529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203(2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205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211 (3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215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215 А(2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0,0630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217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0,2307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219(5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0,1815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412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0,4171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412 А(5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0,3430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416 (3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418 (2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0,0564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201(2эт)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"Лидер"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213 (3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0,0924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"ФАВОРИТ"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209(2эт)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0,0719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ЦРР - Детский сад  № 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412-б Д/с 10 (А)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0,0864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 ДОУ ЦРР - Детский сад  № 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412-б Д/с 10 (Б)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0,0415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lastRenderedPageBreak/>
              <w:t>ООО "МИГ"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Промышленная 2 адм.(W3)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Петров Константин Вадимович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347, Литер W1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0,0407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Ерёменко В.В.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Эгнельса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412восточнее 20м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0,0017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Ерёменко В.В.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414а м-н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0,0136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ИП Власенко А.А.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19,5 м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вост.Энгельса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ИП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Кривохижа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А.И.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347а(м-н,А,А2,А3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0,0092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Головий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Юрий Сергеевич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168-а (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Лит.Б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0,0041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Головий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Юрий Сергеевич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168-а(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Лит.А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0,1045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ДО ДЮСШ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412, помещение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0,0219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"Ассорти-Вест"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219(5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0,0423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"Наша Марка-Батайск"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Ленина 199А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0,0143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CE2ED9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Котельная по ул. Энгельса,</w:t>
            </w:r>
            <w:r w:rsidR="00CE2ED9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426б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МБУЗ "ЦГБ"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г.Батайска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РО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353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пол-ка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0,0369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ФГУП "Почта России"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426 (5эт 96кв)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0,0052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МБУК "ДК РДВС"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Ленина  170 ДК РДВС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0,0774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Прадийчук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Петр Анатольевич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353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администр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0,0962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МБУ "МФЦ" города Батайска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Панфилова, 5 нежилое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0,0035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Бакиров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Бахтиер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Бахрамович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Панфилова, 5 нежилое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0,0148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Энгельса 424 а (5 </w:t>
            </w:r>
            <w:proofErr w:type="spellStart"/>
            <w:r w:rsidRPr="00825EFF">
              <w:rPr>
                <w:rFonts w:eastAsia="Times New Roman" w:cs="Times New Roman"/>
                <w:color w:val="000000"/>
                <w:sz w:val="22"/>
              </w:rPr>
              <w:t>эт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 29кв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0,2165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"УК "Вектор"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428 (5эт 70кв)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0,1753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0,4728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422 (5эт.66кв)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0,2559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422а (5 эт.28кв)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0,0806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0,2090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424 (2эт.16кв)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0,0403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0,0976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ООО "УПРАВДОМ"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Энгельса 426 (5эт 96кв)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0,3207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593" w:rsidRPr="00825EFF" w:rsidRDefault="00F23593" w:rsidP="00F23593">
            <w:pPr>
              <w:rPr>
                <w:rFonts w:eastAsia="Times New Roman"/>
              </w:rPr>
            </w:pPr>
            <w:r w:rsidRPr="00825EFF">
              <w:rPr>
                <w:rFonts w:eastAsia="Times New Roman"/>
                <w:sz w:val="22"/>
              </w:rPr>
              <w:t>ООО "УО ЖКХ"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Панфилова 5 (5эт. 30кв)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0,1343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0,0644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outlineLvl w:val="0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0,1987</w:t>
            </w:r>
          </w:p>
        </w:tc>
      </w:tr>
      <w:tr w:rsidR="00F23593" w:rsidRPr="00825EFF" w:rsidTr="00F23593">
        <w:trPr>
          <w:trHeight w:val="20"/>
        </w:trPr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b/>
                <w:bCs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b/>
                <w:bCs/>
              </w:rPr>
            </w:pPr>
            <w:r w:rsidRPr="00825EFF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10,33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2,36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12,69</w:t>
            </w:r>
          </w:p>
        </w:tc>
      </w:tr>
      <w:tr w:rsidR="00F23593" w:rsidRPr="00825EFF" w:rsidTr="00F23593">
        <w:trPr>
          <w:trHeight w:val="20"/>
        </w:trPr>
        <w:tc>
          <w:tcPr>
            <w:tcW w:w="15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ПО КОТЕЛЬНЫМ</w:t>
            </w:r>
          </w:p>
        </w:tc>
      </w:tr>
      <w:tr w:rsidR="00F23593" w:rsidRPr="00825EFF" w:rsidTr="008127FB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№08 по пер. Ростовский,1а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1,18</w:t>
            </w:r>
          </w:p>
        </w:tc>
      </w:tr>
      <w:tr w:rsidR="00F23593" w:rsidRPr="00825EFF" w:rsidTr="008127FB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№21 по ул. Индустриальная,7а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F23593" w:rsidP="00F23593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2,61</w:t>
            </w:r>
          </w:p>
        </w:tc>
      </w:tr>
      <w:tr w:rsidR="008127FB" w:rsidRPr="00825EFF" w:rsidTr="008127FB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№22 по пер. Литейный,8а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27FB" w:rsidRDefault="008127FB" w:rsidP="008127FB">
            <w:pPr>
              <w:jc w:val="center"/>
            </w:pPr>
            <w:r w:rsidRPr="0015339C">
              <w:rPr>
                <w:rFonts w:eastAsia="Times New Roman" w:cs="Times New Roman"/>
                <w:color w:val="000000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1,01</w:t>
            </w:r>
          </w:p>
        </w:tc>
      </w:tr>
      <w:tr w:rsidR="008127FB" w:rsidRPr="00825EFF" w:rsidTr="008127FB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Котельная 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в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мкр</w:t>
            </w:r>
            <w:proofErr w:type="spellEnd"/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. Авиагородок, </w:t>
            </w:r>
            <w:r>
              <w:rPr>
                <w:rFonts w:eastAsia="Times New Roman" w:cs="Times New Roman"/>
                <w:color w:val="000000"/>
                <w:sz w:val="22"/>
              </w:rPr>
              <w:t>36а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27FB" w:rsidRDefault="008127FB" w:rsidP="008127FB">
            <w:pPr>
              <w:jc w:val="center"/>
            </w:pPr>
            <w:r w:rsidRPr="0015339C">
              <w:rPr>
                <w:rFonts w:eastAsia="Times New Roman" w:cs="Times New Roman"/>
                <w:color w:val="000000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1,23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3,0</w:t>
            </w:r>
          </w:p>
        </w:tc>
      </w:tr>
      <w:tr w:rsidR="008127FB" w:rsidRPr="00825EFF" w:rsidTr="008127FB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Котельная  по ул. Энгельса,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 426б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27FB" w:rsidRDefault="008127FB" w:rsidP="008127FB">
            <w:pPr>
              <w:jc w:val="center"/>
            </w:pPr>
            <w:r w:rsidRPr="0015339C">
              <w:rPr>
                <w:rFonts w:eastAsia="Times New Roman" w:cs="Times New Roman"/>
                <w:color w:val="000000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1,89</w:t>
            </w:r>
          </w:p>
        </w:tc>
      </w:tr>
      <w:tr w:rsidR="008127FB" w:rsidRPr="00825EFF" w:rsidTr="00C61961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 xml:space="preserve">Котельная по ул. </w:t>
            </w:r>
            <w:r>
              <w:rPr>
                <w:rFonts w:eastAsia="Times New Roman" w:cs="Times New Roman"/>
                <w:color w:val="000000"/>
                <w:sz w:val="22"/>
              </w:rPr>
              <w:t>Ленина, 213а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7FB" w:rsidRPr="00825EFF" w:rsidRDefault="008127FB" w:rsidP="008127FB">
            <w:pPr>
              <w:jc w:val="left"/>
              <w:rPr>
                <w:rFonts w:eastAsia="Times New Roman" w:cs="Times New Roman"/>
                <w:color w:val="000000"/>
              </w:rPr>
            </w:pPr>
            <w:r w:rsidRPr="00825EF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27FB" w:rsidRDefault="008127FB" w:rsidP="008127FB">
            <w:pPr>
              <w:jc w:val="center"/>
            </w:pPr>
            <w:r w:rsidRPr="0015339C">
              <w:rPr>
                <w:rFonts w:eastAsia="Times New Roman" w:cs="Times New Roman"/>
                <w:color w:val="000000"/>
              </w:rPr>
              <w:t>0,0000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0,0000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7FB" w:rsidRPr="00825EFF" w:rsidRDefault="008127FB" w:rsidP="008127FB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2,99</w:t>
            </w:r>
          </w:p>
        </w:tc>
      </w:tr>
      <w:tr w:rsidR="00F23593" w:rsidRPr="00825EFF" w:rsidTr="008127FB">
        <w:trPr>
          <w:trHeight w:val="20"/>
        </w:trPr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ИТОГО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3593" w:rsidRPr="00825EFF" w:rsidRDefault="00F23593" w:rsidP="00F23593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  <w:r w:rsidRPr="00825EFF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10,33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2,36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3593" w:rsidRPr="00825EFF" w:rsidRDefault="008127FB" w:rsidP="00F2359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12,69</w:t>
            </w:r>
          </w:p>
        </w:tc>
      </w:tr>
    </w:tbl>
    <w:p w:rsidR="006B4504" w:rsidRDefault="006B4504" w:rsidP="006B4504">
      <w:pPr>
        <w:jc w:val="center"/>
      </w:pPr>
    </w:p>
    <w:sectPr w:rsidR="006B4504" w:rsidSect="00825EF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A87" w:rsidRDefault="00005A87" w:rsidP="00825EFF">
      <w:r>
        <w:separator/>
      </w:r>
    </w:p>
  </w:endnote>
  <w:endnote w:type="continuationSeparator" w:id="0">
    <w:p w:rsidR="00005A87" w:rsidRDefault="00005A87" w:rsidP="0082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4693860"/>
      <w:docPartObj>
        <w:docPartGallery w:val="Page Numbers (Bottom of Page)"/>
        <w:docPartUnique/>
      </w:docPartObj>
    </w:sdtPr>
    <w:sdtEndPr/>
    <w:sdtContent>
      <w:p w:rsidR="00C61961" w:rsidRPr="00825EFF" w:rsidRDefault="00C61961" w:rsidP="00825EFF">
        <w:pPr>
          <w:pStyle w:val="a9"/>
          <w:jc w:val="right"/>
          <w:rPr>
            <w:sz w:val="20"/>
            <w:szCs w:val="20"/>
          </w:rPr>
        </w:pPr>
        <w:r w:rsidRPr="00825EFF">
          <w:rPr>
            <w:sz w:val="20"/>
            <w:szCs w:val="20"/>
          </w:rPr>
          <w:fldChar w:fldCharType="begin"/>
        </w:r>
        <w:r w:rsidRPr="00825EFF">
          <w:rPr>
            <w:sz w:val="20"/>
            <w:szCs w:val="20"/>
          </w:rPr>
          <w:instrText xml:space="preserve"> PAGE   \* MERGEFORMAT </w:instrText>
        </w:r>
        <w:r w:rsidRPr="00825EFF">
          <w:rPr>
            <w:sz w:val="20"/>
            <w:szCs w:val="20"/>
          </w:rPr>
          <w:fldChar w:fldCharType="separate"/>
        </w:r>
        <w:r w:rsidR="00711182">
          <w:rPr>
            <w:noProof/>
            <w:sz w:val="20"/>
            <w:szCs w:val="20"/>
          </w:rPr>
          <w:t>32</w:t>
        </w:r>
        <w:r w:rsidRPr="00825EF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A87" w:rsidRDefault="00005A87" w:rsidP="00825EFF">
      <w:r>
        <w:separator/>
      </w:r>
    </w:p>
  </w:footnote>
  <w:footnote w:type="continuationSeparator" w:id="0">
    <w:p w:rsidR="00005A87" w:rsidRDefault="00005A87" w:rsidP="00825E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04"/>
    <w:rsid w:val="00005A87"/>
    <w:rsid w:val="00026E1A"/>
    <w:rsid w:val="000B60FB"/>
    <w:rsid w:val="004B50DD"/>
    <w:rsid w:val="004B5CC6"/>
    <w:rsid w:val="005529E4"/>
    <w:rsid w:val="00606F0D"/>
    <w:rsid w:val="006B4504"/>
    <w:rsid w:val="00711182"/>
    <w:rsid w:val="00746E4D"/>
    <w:rsid w:val="008127FB"/>
    <w:rsid w:val="00825EFF"/>
    <w:rsid w:val="00834903"/>
    <w:rsid w:val="00842DA2"/>
    <w:rsid w:val="0098534E"/>
    <w:rsid w:val="00A745ED"/>
    <w:rsid w:val="00B042CA"/>
    <w:rsid w:val="00B42DBD"/>
    <w:rsid w:val="00BD6760"/>
    <w:rsid w:val="00C23821"/>
    <w:rsid w:val="00C43252"/>
    <w:rsid w:val="00C46DF1"/>
    <w:rsid w:val="00C61961"/>
    <w:rsid w:val="00CE2ED9"/>
    <w:rsid w:val="00CF1B3C"/>
    <w:rsid w:val="00D12B77"/>
    <w:rsid w:val="00E15AF8"/>
    <w:rsid w:val="00F23593"/>
    <w:rsid w:val="00FA017B"/>
    <w:rsid w:val="00FC38CE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8C5A"/>
  <w15:docId w15:val="{AF1D1B63-1032-4F5E-9CE8-B0439F03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504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B4504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4504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45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4504"/>
    <w:rPr>
      <w:color w:val="800080"/>
      <w:u w:val="single"/>
    </w:rPr>
  </w:style>
  <w:style w:type="paragraph" w:customStyle="1" w:styleId="font5">
    <w:name w:val="font5"/>
    <w:basedOn w:val="a"/>
    <w:rsid w:val="006B4504"/>
    <w:pPr>
      <w:spacing w:before="100" w:beforeAutospacing="1" w:after="100" w:afterAutospacing="1"/>
      <w:jc w:val="left"/>
    </w:pPr>
    <w:rPr>
      <w:rFonts w:eastAsia="Times New Roman" w:cs="Times New Roman"/>
      <w:b/>
      <w:bCs/>
      <w:sz w:val="14"/>
      <w:szCs w:val="14"/>
    </w:rPr>
  </w:style>
  <w:style w:type="paragraph" w:customStyle="1" w:styleId="xl4278">
    <w:name w:val="xl4278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4279">
    <w:name w:val="xl4279"/>
    <w:basedOn w:val="a"/>
    <w:rsid w:val="006B4504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 w:cs="Times New Roman"/>
      <w:sz w:val="20"/>
      <w:szCs w:val="20"/>
    </w:rPr>
  </w:style>
  <w:style w:type="paragraph" w:customStyle="1" w:styleId="xl4280">
    <w:name w:val="xl4280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</w:rPr>
  </w:style>
  <w:style w:type="paragraph" w:customStyle="1" w:styleId="xl4281">
    <w:name w:val="xl4281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4282">
    <w:name w:val="xl4282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</w:rPr>
  </w:style>
  <w:style w:type="paragraph" w:customStyle="1" w:styleId="xl4283">
    <w:name w:val="xl4283"/>
    <w:basedOn w:val="a"/>
    <w:rsid w:val="006B450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4284">
    <w:name w:val="xl4284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4285">
    <w:name w:val="xl4285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4286">
    <w:name w:val="xl4286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87">
    <w:name w:val="xl4287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88">
    <w:name w:val="xl4288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89">
    <w:name w:val="xl4289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0">
    <w:name w:val="xl4290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1">
    <w:name w:val="xl4291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2">
    <w:name w:val="xl4292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3">
    <w:name w:val="xl4293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4">
    <w:name w:val="xl4294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5">
    <w:name w:val="xl4295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6">
    <w:name w:val="xl4296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7">
    <w:name w:val="xl4297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8">
    <w:name w:val="xl4298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299">
    <w:name w:val="xl4299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0">
    <w:name w:val="xl4300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1">
    <w:name w:val="xl4301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2">
    <w:name w:val="xl4302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3">
    <w:name w:val="xl4303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4">
    <w:name w:val="xl4304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5">
    <w:name w:val="xl4305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6">
    <w:name w:val="xl4306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7">
    <w:name w:val="xl4307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8">
    <w:name w:val="xl4308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09">
    <w:name w:val="xl4309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0">
    <w:name w:val="xl4310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1">
    <w:name w:val="xl4311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2">
    <w:name w:val="xl4312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3">
    <w:name w:val="xl4313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4">
    <w:name w:val="xl4314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5">
    <w:name w:val="xl4315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6">
    <w:name w:val="xl4316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7">
    <w:name w:val="xl4317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8">
    <w:name w:val="xl4318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19">
    <w:name w:val="xl4319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0">
    <w:name w:val="xl4320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1">
    <w:name w:val="xl4321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2">
    <w:name w:val="xl4322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3">
    <w:name w:val="xl4323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4">
    <w:name w:val="xl4324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5">
    <w:name w:val="xl4325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6">
    <w:name w:val="xl4326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7">
    <w:name w:val="xl4327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8">
    <w:name w:val="xl4328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29">
    <w:name w:val="xl4329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0">
    <w:name w:val="xl4330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1">
    <w:name w:val="xl4331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2">
    <w:name w:val="xl4332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3">
    <w:name w:val="xl4333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4">
    <w:name w:val="xl4334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5">
    <w:name w:val="xl4335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6">
    <w:name w:val="xl4336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37">
    <w:name w:val="xl4337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38">
    <w:name w:val="xl4338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39">
    <w:name w:val="xl4339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40">
    <w:name w:val="xl4340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1">
    <w:name w:val="xl4341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2">
    <w:name w:val="xl4342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3">
    <w:name w:val="xl4343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4">
    <w:name w:val="xl4344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5">
    <w:name w:val="xl4345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6">
    <w:name w:val="xl4346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7">
    <w:name w:val="xl4347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8">
    <w:name w:val="xl4348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49">
    <w:name w:val="xl4349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0">
    <w:name w:val="xl4350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1">
    <w:name w:val="xl4351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2">
    <w:name w:val="xl4352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3">
    <w:name w:val="xl4353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4">
    <w:name w:val="xl4354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5">
    <w:name w:val="xl4355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6">
    <w:name w:val="xl4356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7">
    <w:name w:val="xl4357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8">
    <w:name w:val="xl4358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59">
    <w:name w:val="xl4359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60">
    <w:name w:val="xl4360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61">
    <w:name w:val="xl4361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62">
    <w:name w:val="xl4362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63">
    <w:name w:val="xl4363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64">
    <w:name w:val="xl4364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65">
    <w:name w:val="xl4365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66">
    <w:name w:val="xl4366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color w:val="000000"/>
      <w:szCs w:val="24"/>
    </w:rPr>
  </w:style>
  <w:style w:type="paragraph" w:customStyle="1" w:styleId="xl4367">
    <w:name w:val="xl4367"/>
    <w:basedOn w:val="a"/>
    <w:rsid w:val="006B4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68">
    <w:name w:val="xl4368"/>
    <w:basedOn w:val="a"/>
    <w:rsid w:val="006B45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4369">
    <w:name w:val="xl4369"/>
    <w:basedOn w:val="a"/>
    <w:rsid w:val="006B4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character" w:customStyle="1" w:styleId="10">
    <w:name w:val="Заголовок 1 Знак"/>
    <w:basedOn w:val="a0"/>
    <w:link w:val="1"/>
    <w:uiPriority w:val="9"/>
    <w:rsid w:val="006B4504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5">
    <w:name w:val="Document Map"/>
    <w:basedOn w:val="a"/>
    <w:link w:val="a6"/>
    <w:uiPriority w:val="99"/>
    <w:semiHidden/>
    <w:unhideWhenUsed/>
    <w:rsid w:val="006B4504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B450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B4504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825E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25EFF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825E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5EFF"/>
    <w:rPr>
      <w:rFonts w:ascii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842DA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42D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C786-6D88-4E6A-9092-2C3993DA4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10733</Words>
  <Characters>61183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"ЦЭИТ"</Company>
  <LinksUpToDate>false</LinksUpToDate>
  <CharactersWithSpaces>71773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user</cp:lastModifiedBy>
  <cp:revision>8</cp:revision>
  <cp:lastPrinted>2019-07-16T13:50:00Z</cp:lastPrinted>
  <dcterms:created xsi:type="dcterms:W3CDTF">2019-07-10T11:43:00Z</dcterms:created>
  <dcterms:modified xsi:type="dcterms:W3CDTF">2020-02-04T13:13:00Z</dcterms:modified>
</cp:coreProperties>
</file>